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CA1BC" w14:textId="77777777" w:rsidR="00012C13" w:rsidRDefault="00012C13" w:rsidP="00012C13">
      <w:pPr>
        <w:pStyle w:val="BodyText"/>
        <w:rPr>
          <w:rFonts w:ascii="Times New Roman"/>
        </w:rPr>
      </w:pPr>
    </w:p>
    <w:p w14:paraId="34355DD3" w14:textId="77777777" w:rsidR="00012C13" w:rsidRDefault="00012C13" w:rsidP="00012C1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lang w:val="en-US"/>
        </w:rPr>
        <w:drawing>
          <wp:anchor distT="0" distB="0" distL="114300" distR="114300" simplePos="0" relativeHeight="487590400" behindDoc="0" locked="0" layoutInCell="1" allowOverlap="1" wp14:anchorId="085EF303" wp14:editId="3D9D63E6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85" name="Picture 18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D27CA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56CC5CCE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79111E61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20C75D63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1B56530B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59BC89B0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30FB03B9" w14:textId="77777777" w:rsidR="00012C13" w:rsidRDefault="00012C13" w:rsidP="00012C13">
      <w:pPr>
        <w:pStyle w:val="BodyText"/>
        <w:rPr>
          <w:rFonts w:ascii="Times New Roman"/>
        </w:rPr>
      </w:pPr>
    </w:p>
    <w:p w14:paraId="28CAA16E" w14:textId="77777777" w:rsidR="00012C13" w:rsidRDefault="00012C13" w:rsidP="00012C13">
      <w:pPr>
        <w:pStyle w:val="BodyText"/>
        <w:rPr>
          <w:rFonts w:ascii="Times New Roman"/>
        </w:rPr>
      </w:pPr>
    </w:p>
    <w:p w14:paraId="009FCEE8" w14:textId="77777777" w:rsidR="00012C13" w:rsidRDefault="00012C13" w:rsidP="00012C13">
      <w:pPr>
        <w:pStyle w:val="BodyText"/>
        <w:rPr>
          <w:rFonts w:ascii="Times New Roman"/>
        </w:rPr>
      </w:pPr>
    </w:p>
    <w:p w14:paraId="0DD15ADF" w14:textId="77777777" w:rsidR="00012C13" w:rsidRDefault="00012C13" w:rsidP="00012C13">
      <w:pPr>
        <w:pStyle w:val="BodyText"/>
        <w:rPr>
          <w:rFonts w:ascii="Times New Roman"/>
        </w:rPr>
      </w:pPr>
    </w:p>
    <w:p w14:paraId="3397E685" w14:textId="77777777" w:rsidR="00012C13" w:rsidRDefault="00012C13" w:rsidP="00012C13">
      <w:pPr>
        <w:pStyle w:val="BodyText"/>
        <w:spacing w:before="9"/>
        <w:rPr>
          <w:rFonts w:ascii="Times New Roman"/>
          <w:sz w:val="24"/>
        </w:rPr>
      </w:pPr>
    </w:p>
    <w:p w14:paraId="6573428F" w14:textId="77777777" w:rsidR="00012C13" w:rsidRPr="00F4595F" w:rsidRDefault="00012C13" w:rsidP="00012C13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1CD6006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E98FEA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42AD4B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FEF34E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BE3A4B" w14:textId="3F6A51D2" w:rsidR="00012C13" w:rsidRPr="00012C13" w:rsidRDefault="00924CA1" w:rsidP="00012C1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val="en-ID"/>
        </w:rPr>
      </w:pPr>
      <w:hyperlink r:id="rId9" w:tgtFrame="_blank" w:history="1">
        <w:r w:rsidR="00012C13" w:rsidRPr="00012C1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shd w:val="clear" w:color="auto" w:fill="FFFFFF"/>
            <w:lang w:val="en-ID"/>
          </w:rPr>
          <w:t>LAYANAN IZIN PENELITIAN/OBSERVASI/PRAKTIK KERJA LAPANGAN/KULIAH KERJA LAPANGAN</w:t>
        </w:r>
      </w:hyperlink>
    </w:p>
    <w:p w14:paraId="77AC94BF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D362FE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896AA2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CCCA2E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750DF7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A5B2F7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CF9FD8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3413CF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E8CD15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107339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212E52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FAC6BE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A767C1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440CFD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B31064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8894F0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C66F09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9EA0C9" w14:textId="77777777" w:rsidR="00012C13" w:rsidRDefault="00012C13" w:rsidP="00012C1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48B03CE" w14:textId="77777777" w:rsidR="00012C13" w:rsidRDefault="00012C13" w:rsidP="00012C1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41DC5F0" w14:textId="77777777" w:rsidR="00012C13" w:rsidRPr="00F4595F" w:rsidRDefault="00012C13" w:rsidP="00012C1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53F4256" w14:textId="77777777" w:rsidR="00012C13" w:rsidRPr="00F4595F" w:rsidRDefault="00012C13" w:rsidP="00012C13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6E08EEB" w14:textId="77777777" w:rsidR="00012C13" w:rsidRPr="0040001E" w:rsidRDefault="00012C13" w:rsidP="00012C1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FD7B79E" w14:textId="77777777" w:rsidR="00012C13" w:rsidRDefault="00012C13" w:rsidP="00012C13">
      <w:pPr>
        <w:spacing w:line="247" w:lineRule="auto"/>
        <w:jc w:val="center"/>
        <w:rPr>
          <w:rFonts w:ascii="Calibri"/>
          <w:sz w:val="31"/>
        </w:rPr>
        <w:sectPr w:rsidR="00012C13">
          <w:footerReference w:type="default" r:id="rId10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21AC17F8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62204A53" w14:textId="77777777" w:rsidR="00012C13" w:rsidRDefault="00012C13" w:rsidP="00012C13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  <w:lang w:val="en-US"/>
        </w:rPr>
        <w:drawing>
          <wp:anchor distT="0" distB="0" distL="114300" distR="114300" simplePos="0" relativeHeight="487591424" behindDoc="0" locked="0" layoutInCell="1" allowOverlap="1" wp14:anchorId="5A0E5608" wp14:editId="730744D3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86" name="Picture 18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04C10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5102C998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72FCA681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618C9E58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6AA37CFE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1CFF131D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008CF629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3ACC4655" w14:textId="77777777" w:rsidR="00012C13" w:rsidRPr="00F4595F" w:rsidRDefault="00012C13" w:rsidP="00012C1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C95823C" w14:textId="77777777" w:rsidR="00012C13" w:rsidRPr="00012C13" w:rsidRDefault="00924CA1" w:rsidP="00012C13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ID"/>
        </w:rPr>
      </w:pPr>
      <w:hyperlink r:id="rId11" w:tgtFrame="_blank" w:history="1">
        <w:r w:rsidR="00012C13" w:rsidRPr="00012C1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shd w:val="clear" w:color="auto" w:fill="FFFFFF"/>
            <w:lang w:val="en-ID"/>
          </w:rPr>
          <w:t>LAYANAN IZIN PENELITIAN/OBSERVASI/PRAKTIK KERJA LAPANGAN/KULIAH KERJA LAPANGAN</w:t>
        </w:r>
      </w:hyperlink>
    </w:p>
    <w:p w14:paraId="0B280ADD" w14:textId="77777777" w:rsidR="00012C13" w:rsidRDefault="00012C13" w:rsidP="00012C1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A356647" w14:textId="77777777" w:rsidR="00012C13" w:rsidRDefault="00012C13" w:rsidP="00012C1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DA168CB" w14:textId="77777777" w:rsidR="00012C13" w:rsidRDefault="00012C13" w:rsidP="00012C13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012C13" w14:paraId="0053D77B" w14:textId="77777777" w:rsidTr="00C44DB8">
        <w:trPr>
          <w:trHeight w:val="303"/>
        </w:trPr>
        <w:tc>
          <w:tcPr>
            <w:tcW w:w="2655" w:type="dxa"/>
          </w:tcPr>
          <w:p w14:paraId="043DF3AA" w14:textId="77777777" w:rsidR="00012C13" w:rsidRDefault="00012C1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7B971E9" w14:textId="77777777" w:rsidR="00012C13" w:rsidRDefault="00012C1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012C13" w14:paraId="548651A1" w14:textId="77777777" w:rsidTr="00C44DB8">
        <w:trPr>
          <w:trHeight w:val="304"/>
        </w:trPr>
        <w:tc>
          <w:tcPr>
            <w:tcW w:w="2655" w:type="dxa"/>
          </w:tcPr>
          <w:p w14:paraId="2B7E4960" w14:textId="77777777" w:rsidR="00012C13" w:rsidRDefault="00012C1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6D1AA7D" w14:textId="77777777" w:rsidR="00012C13" w:rsidRDefault="00012C1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012C13" w14:paraId="635B70A4" w14:textId="77777777" w:rsidTr="00C44DB8">
        <w:trPr>
          <w:trHeight w:val="303"/>
        </w:trPr>
        <w:tc>
          <w:tcPr>
            <w:tcW w:w="2655" w:type="dxa"/>
          </w:tcPr>
          <w:p w14:paraId="3FF66D9F" w14:textId="77777777" w:rsidR="00012C13" w:rsidRDefault="00012C1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BD84852" w14:textId="77777777" w:rsidR="00012C13" w:rsidRPr="00FB3191" w:rsidRDefault="00012C1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012C13" w14:paraId="7BAF1A45" w14:textId="77777777" w:rsidTr="00C44DB8">
        <w:trPr>
          <w:trHeight w:val="1987"/>
        </w:trPr>
        <w:tc>
          <w:tcPr>
            <w:tcW w:w="2655" w:type="dxa"/>
          </w:tcPr>
          <w:p w14:paraId="45FD3159" w14:textId="77777777" w:rsidR="00012C13" w:rsidRDefault="00012C1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595520" behindDoc="1" locked="0" layoutInCell="1" allowOverlap="1" wp14:anchorId="78E83D46" wp14:editId="0083928E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87" name="Picture 187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close-up of a key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D5B0125" w14:textId="77777777" w:rsidR="00012C13" w:rsidRDefault="00012C1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592448" behindDoc="0" locked="0" layoutInCell="1" allowOverlap="1" wp14:anchorId="529A0942" wp14:editId="7A62013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88" name="Picture 188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 descr="A close-up of a spoon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747ABCD" w14:textId="77777777" w:rsidR="00012C13" w:rsidRDefault="00012C13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396BCA1" w14:textId="77777777" w:rsidR="00012C13" w:rsidRDefault="00012C1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8CF2834" w14:textId="77777777" w:rsidR="00012C13" w:rsidRDefault="00012C1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E464A2D" w14:textId="77777777" w:rsidR="00012C13" w:rsidRDefault="00012C1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99880C8" w14:textId="77777777" w:rsidR="00012C13" w:rsidRDefault="00012C1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9149CF" w14:textId="77777777" w:rsidR="00012C13" w:rsidRPr="00990C61" w:rsidRDefault="00012C1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Prof. Dr. Nurul Murtadho, M.Pd</w:t>
            </w:r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2C932D0" w14:textId="77777777" w:rsidR="00012C13" w:rsidRDefault="00012C1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012C13" w14:paraId="48D8EF15" w14:textId="77777777" w:rsidTr="00C44DB8">
        <w:trPr>
          <w:trHeight w:val="2070"/>
        </w:trPr>
        <w:tc>
          <w:tcPr>
            <w:tcW w:w="2655" w:type="dxa"/>
          </w:tcPr>
          <w:p w14:paraId="078FB891" w14:textId="77777777" w:rsidR="00012C13" w:rsidRDefault="00012C1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FA841A8" w14:textId="77777777" w:rsidR="00012C13" w:rsidRDefault="00012C1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4EB9F99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E569B0E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B874633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F9CCB66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D33DCBA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9A788CA" w14:textId="77777777" w:rsidR="00012C13" w:rsidRPr="00E518BE" w:rsidRDefault="00012C1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B377037" w14:textId="77777777" w:rsidR="00012C13" w:rsidRDefault="00012C1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012C13" w14:paraId="34F3A2F5" w14:textId="77777777" w:rsidTr="00C44DB8">
        <w:trPr>
          <w:trHeight w:val="79"/>
        </w:trPr>
        <w:tc>
          <w:tcPr>
            <w:tcW w:w="2655" w:type="dxa"/>
          </w:tcPr>
          <w:p w14:paraId="4558D145" w14:textId="77777777" w:rsidR="00012C13" w:rsidRDefault="00012C1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594496" behindDoc="0" locked="0" layoutInCell="1" allowOverlap="1" wp14:anchorId="1CD68BC8" wp14:editId="6DBD2CA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89" name="Picture 18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 descr="Logo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B611955" w14:textId="77777777" w:rsidR="00012C13" w:rsidRPr="00FB3191" w:rsidRDefault="00012C1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  <w:lang w:val="en-US"/>
              </w:rPr>
              <w:drawing>
                <wp:anchor distT="0" distB="0" distL="114300" distR="114300" simplePos="0" relativeHeight="487593472" behindDoc="0" locked="0" layoutInCell="1" allowOverlap="1" wp14:anchorId="0D660671" wp14:editId="1E11CA8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90" name="Picture 190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 descr="A close-up of a chain&#10;&#10;Description automatically generated with low confidence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715C6D7" w14:textId="77777777" w:rsidR="00012C13" w:rsidRPr="00E518BE" w:rsidRDefault="00012C1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97A14C5" w14:textId="77777777" w:rsidR="00012C13" w:rsidRPr="00E518BE" w:rsidRDefault="00012C1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B7BD4A2" w14:textId="77777777" w:rsidR="00012C13" w:rsidRPr="00E518BE" w:rsidRDefault="00012C1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99297D" w14:textId="77777777" w:rsidR="00012C13" w:rsidRPr="00E518BE" w:rsidRDefault="00012C1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6D963B2" w14:textId="77777777" w:rsidR="00012C13" w:rsidRPr="00E518BE" w:rsidRDefault="00012C13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D281D9" w14:textId="77777777" w:rsidR="00012C13" w:rsidRPr="007239BC" w:rsidRDefault="00012C1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Prof. Dr. Ery Tri Djatmika Rudijanto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2CC4808" w14:textId="77777777" w:rsidR="00012C13" w:rsidRPr="007239BC" w:rsidRDefault="00012C1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1F451D2" w14:textId="77777777" w:rsidR="00012C13" w:rsidRPr="007239BC" w:rsidRDefault="00012C1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1BF574A" w14:textId="77777777" w:rsidR="00012C13" w:rsidRDefault="00012C13" w:rsidP="00012C13">
      <w:pPr>
        <w:pStyle w:val="BodyText"/>
        <w:spacing w:before="7"/>
        <w:rPr>
          <w:rFonts w:ascii="Arial"/>
          <w:b/>
          <w:sz w:val="10"/>
        </w:rPr>
      </w:pPr>
    </w:p>
    <w:p w14:paraId="248473E6" w14:textId="77777777" w:rsidR="00012C13" w:rsidRDefault="00012C13" w:rsidP="00012C13">
      <w:pPr>
        <w:spacing w:line="247" w:lineRule="auto"/>
        <w:rPr>
          <w:rFonts w:ascii="Times New Roman"/>
          <w:sz w:val="23"/>
        </w:rPr>
        <w:sectPr w:rsidR="00012C13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071FEF4B" w14:textId="77777777" w:rsidR="00082337" w:rsidRDefault="00082337">
      <w:pPr>
        <w:rPr>
          <w:rFonts w:ascii="Times New Roman"/>
          <w:sz w:val="24"/>
        </w:rPr>
        <w:sectPr w:rsidR="00082337">
          <w:pgSz w:w="12240" w:h="15840"/>
          <w:pgMar w:top="1460" w:right="860" w:bottom="280" w:left="1700" w:header="720" w:footer="720" w:gutter="0"/>
          <w:cols w:space="720"/>
        </w:sectPr>
      </w:pPr>
    </w:p>
    <w:p w14:paraId="6F2BD2EE" w14:textId="77777777" w:rsidR="00082337" w:rsidRDefault="00924CA1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Dasar</w:t>
      </w:r>
      <w:r>
        <w:rPr>
          <w:spacing w:val="-3"/>
        </w:rPr>
        <w:t xml:space="preserve"> </w:t>
      </w:r>
      <w:r>
        <w:t>Kegiatan</w:t>
      </w:r>
    </w:p>
    <w:p w14:paraId="7F47E79F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right="1437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048DC603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993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4DF20F52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969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</w:t>
      </w:r>
      <w:r>
        <w:rPr>
          <w:sz w:val="20"/>
        </w:rPr>
        <w:t xml:space="preserve">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5A429966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1547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r>
        <w:rPr>
          <w:sz w:val="20"/>
        </w:rPr>
        <w:t>Penyelenggaaan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</w:t>
      </w:r>
      <w:r>
        <w:rPr>
          <w:sz w:val="20"/>
        </w:rPr>
        <w:t>);</w:t>
      </w:r>
    </w:p>
    <w:p w14:paraId="4803CB60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133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549DFC3D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133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4BE28C3F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1283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4D2B2FCB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1076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50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0CD54F99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992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6E5B53AE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957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3"/>
          <w:sz w:val="20"/>
        </w:rPr>
        <w:t xml:space="preserve"> </w:t>
      </w:r>
      <w:r>
        <w:rPr>
          <w:sz w:val="20"/>
        </w:rPr>
        <w:t>Pendid</w:t>
      </w:r>
      <w:r>
        <w:rPr>
          <w:sz w:val="20"/>
        </w:rPr>
        <w:t>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4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40A635C5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ind w:right="1172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</w:t>
      </w:r>
      <w:r>
        <w:rPr>
          <w:spacing w:val="3"/>
          <w:sz w:val="20"/>
        </w:rPr>
        <w:t xml:space="preserve"> </w:t>
      </w:r>
      <w:r>
        <w:rPr>
          <w:sz w:val="20"/>
        </w:rPr>
        <w:t>Tahun 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43698E46" w14:textId="77777777" w:rsidR="00082337" w:rsidRDefault="00924CA1">
      <w:pPr>
        <w:pStyle w:val="ListParagraph"/>
        <w:numPr>
          <w:ilvl w:val="1"/>
          <w:numId w:val="1"/>
        </w:numPr>
        <w:tabs>
          <w:tab w:val="left" w:pos="821"/>
        </w:tabs>
        <w:spacing w:line="259" w:lineRule="auto"/>
        <w:ind w:right="1436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4383E6C0" w14:textId="77777777" w:rsidR="00082337" w:rsidRDefault="00924CA1">
      <w:pPr>
        <w:pStyle w:val="Heading2"/>
        <w:numPr>
          <w:ilvl w:val="0"/>
          <w:numId w:val="1"/>
        </w:numPr>
        <w:tabs>
          <w:tab w:val="left" w:pos="461"/>
        </w:tabs>
        <w:spacing w:before="157"/>
        <w:ind w:hanging="361"/>
      </w:pPr>
      <w:r>
        <w:t>Tujuan</w:t>
      </w:r>
    </w:p>
    <w:p w14:paraId="36382CFE" w14:textId="1330196D" w:rsidR="00082337" w:rsidRPr="00012C13" w:rsidRDefault="00924CA1" w:rsidP="00012C13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21" w:line="276" w:lineRule="auto"/>
        <w:ind w:right="3248"/>
        <w:rPr>
          <w:sz w:val="20"/>
        </w:rPr>
      </w:pPr>
      <w:r w:rsidRPr="00012C13">
        <w:rPr>
          <w:sz w:val="20"/>
        </w:rPr>
        <w:t>Memperlancar administrasi mahasiswa dalam perijinan tempat</w:t>
      </w:r>
      <w:r w:rsidRPr="00012C13">
        <w:rPr>
          <w:spacing w:val="-54"/>
          <w:sz w:val="20"/>
        </w:rPr>
        <w:t xml:space="preserve"> </w:t>
      </w:r>
      <w:r w:rsidRPr="00012C13">
        <w:rPr>
          <w:sz w:val="20"/>
        </w:rPr>
        <w:t>penelitian/observasi/Kuli</w:t>
      </w:r>
      <w:r w:rsidRPr="00012C13">
        <w:rPr>
          <w:sz w:val="20"/>
        </w:rPr>
        <w:t>ah</w:t>
      </w:r>
      <w:r w:rsidRPr="00012C13">
        <w:rPr>
          <w:spacing w:val="1"/>
          <w:sz w:val="20"/>
        </w:rPr>
        <w:t xml:space="preserve"> </w:t>
      </w:r>
      <w:r w:rsidRPr="00012C13">
        <w:rPr>
          <w:sz w:val="20"/>
        </w:rPr>
        <w:t>Kerja</w:t>
      </w:r>
      <w:r w:rsidRPr="00012C13">
        <w:rPr>
          <w:spacing w:val="-2"/>
          <w:sz w:val="20"/>
        </w:rPr>
        <w:t xml:space="preserve"> </w:t>
      </w:r>
      <w:r w:rsidRPr="00012C13">
        <w:rPr>
          <w:sz w:val="20"/>
        </w:rPr>
        <w:t>Lapangan</w:t>
      </w:r>
      <w:r w:rsidRPr="00012C13">
        <w:rPr>
          <w:spacing w:val="-2"/>
          <w:sz w:val="20"/>
        </w:rPr>
        <w:t xml:space="preserve"> </w:t>
      </w:r>
      <w:r w:rsidRPr="00012C13">
        <w:rPr>
          <w:sz w:val="20"/>
        </w:rPr>
        <w:t>(KKL)/PKL</w:t>
      </w:r>
    </w:p>
    <w:p w14:paraId="2422CC90" w14:textId="27663AEB" w:rsidR="00082337" w:rsidRDefault="00924CA1" w:rsidP="00012C13">
      <w:pPr>
        <w:pStyle w:val="BodyText"/>
        <w:numPr>
          <w:ilvl w:val="0"/>
          <w:numId w:val="2"/>
        </w:numPr>
        <w:spacing w:line="276" w:lineRule="auto"/>
        <w:ind w:right="1640"/>
      </w:pPr>
      <w:r>
        <w:t>Memperlancar</w:t>
      </w:r>
      <w:r>
        <w:rPr>
          <w:spacing w:val="-5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melaksanakan</w:t>
      </w:r>
      <w:r>
        <w:rPr>
          <w:spacing w:val="-5"/>
        </w:rPr>
        <w:t xml:space="preserve"> </w:t>
      </w:r>
      <w:r w:rsidR="005D174C">
        <w:t>penelitian/observasi/validasi</w:t>
      </w:r>
      <w:r>
        <w:rPr>
          <w:spacing w:val="-2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untuk</w:t>
      </w:r>
      <w:r>
        <w:rPr>
          <w:spacing w:val="-53"/>
        </w:rPr>
        <w:t xml:space="preserve"> </w:t>
      </w:r>
      <w:r>
        <w:t>penyelesaian</w:t>
      </w:r>
      <w:r>
        <w:rPr>
          <w:spacing w:val="-2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penyelesaian</w:t>
      </w:r>
      <w:r>
        <w:rPr>
          <w:spacing w:val="-2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matakuliah</w:t>
      </w:r>
      <w:r>
        <w:rPr>
          <w:spacing w:val="-1"/>
        </w:rPr>
        <w:t xml:space="preserve"> </w:t>
      </w:r>
      <w:r>
        <w:t>lainnya.</w:t>
      </w:r>
    </w:p>
    <w:p w14:paraId="660E844E" w14:textId="77777777" w:rsidR="00082337" w:rsidRDefault="00924CA1" w:rsidP="00012C13">
      <w:pPr>
        <w:pStyle w:val="BodyText"/>
        <w:numPr>
          <w:ilvl w:val="0"/>
          <w:numId w:val="2"/>
        </w:numPr>
      </w:pPr>
      <w:r>
        <w:t>Membantu</w:t>
      </w:r>
      <w:r>
        <w:rPr>
          <w:spacing w:val="-5"/>
        </w:rPr>
        <w:t xml:space="preserve"> </w:t>
      </w:r>
      <w:r>
        <w:t>mahasiswa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mempercepat</w:t>
      </w:r>
      <w:r>
        <w:rPr>
          <w:spacing w:val="-1"/>
        </w:rPr>
        <w:t xml:space="preserve"> </w:t>
      </w:r>
      <w:r>
        <w:t>penyelesaian</w:t>
      </w:r>
      <w:r>
        <w:rPr>
          <w:spacing w:val="-4"/>
        </w:rPr>
        <w:t xml:space="preserve"> </w:t>
      </w:r>
      <w:r>
        <w:t>studinya</w:t>
      </w:r>
    </w:p>
    <w:p w14:paraId="55F695ED" w14:textId="77777777" w:rsidR="00082337" w:rsidRDefault="00082337">
      <w:pPr>
        <w:pStyle w:val="BodyText"/>
        <w:spacing w:before="6"/>
        <w:rPr>
          <w:sz w:val="24"/>
        </w:rPr>
      </w:pPr>
    </w:p>
    <w:p w14:paraId="6FE28D05" w14:textId="77777777" w:rsidR="00082337" w:rsidRDefault="00924CA1">
      <w:pPr>
        <w:pStyle w:val="Heading2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6148F68B" w14:textId="77777777" w:rsidR="00082337" w:rsidRDefault="00082337">
      <w:pPr>
        <w:pStyle w:val="BodyText"/>
        <w:rPr>
          <w:rFonts w:ascii="Arial"/>
          <w:b/>
        </w:rPr>
      </w:pPr>
    </w:p>
    <w:p w14:paraId="47272AE8" w14:textId="77777777" w:rsidR="00082337" w:rsidRDefault="00082337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082337" w14:paraId="6342D69D" w14:textId="77777777">
        <w:trPr>
          <w:trHeight w:val="268"/>
        </w:trPr>
        <w:tc>
          <w:tcPr>
            <w:tcW w:w="432" w:type="dxa"/>
            <w:vMerge w:val="restart"/>
          </w:tcPr>
          <w:p w14:paraId="44A5DC26" w14:textId="77777777" w:rsidR="00082337" w:rsidRDefault="00082337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9FB7DCA" w14:textId="77777777" w:rsidR="00082337" w:rsidRDefault="00924CA1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685" w:type="dxa"/>
            <w:vMerge w:val="restart"/>
          </w:tcPr>
          <w:p w14:paraId="30157C03" w14:textId="77777777" w:rsidR="00082337" w:rsidRDefault="00082337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43433976" w14:textId="77777777" w:rsidR="00082337" w:rsidRDefault="00924CA1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05002A74" w14:textId="77777777" w:rsidR="00082337" w:rsidRDefault="00924CA1">
            <w:pPr>
              <w:pStyle w:val="TableParagraph"/>
              <w:spacing w:line="213" w:lineRule="exact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72695BA9" w14:textId="77777777" w:rsidR="00082337" w:rsidRDefault="00082337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EEE5316" w14:textId="77777777" w:rsidR="00082337" w:rsidRDefault="00924CA1">
            <w:pPr>
              <w:pStyle w:val="TableParagraph"/>
              <w:spacing w:before="1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27F65407" w14:textId="77777777" w:rsidR="00082337" w:rsidRDefault="00082337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0024CA3" w14:textId="77777777" w:rsidR="00082337" w:rsidRDefault="00924CA1">
            <w:pPr>
              <w:pStyle w:val="TableParagraph"/>
              <w:spacing w:before="1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082337" w14:paraId="3B53FE52" w14:textId="77777777">
        <w:trPr>
          <w:trHeight w:val="297"/>
        </w:trPr>
        <w:tc>
          <w:tcPr>
            <w:tcW w:w="432" w:type="dxa"/>
            <w:vMerge/>
            <w:tcBorders>
              <w:top w:val="nil"/>
            </w:tcBorders>
          </w:tcPr>
          <w:p w14:paraId="1630373B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2C37F04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30EC9937" w14:textId="77777777" w:rsidR="00082337" w:rsidRDefault="00924CA1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7FBEA7DF" w14:textId="77777777" w:rsidR="00082337" w:rsidRDefault="00924CA1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503B0E7F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4A7FAFA" w14:textId="77777777" w:rsidR="00082337" w:rsidRDefault="00082337">
            <w:pPr>
              <w:rPr>
                <w:sz w:val="2"/>
                <w:szCs w:val="2"/>
              </w:rPr>
            </w:pPr>
          </w:p>
        </w:tc>
      </w:tr>
      <w:tr w:rsidR="00082337" w14:paraId="1D8D6D2C" w14:textId="77777777">
        <w:trPr>
          <w:trHeight w:val="690"/>
        </w:trPr>
        <w:tc>
          <w:tcPr>
            <w:tcW w:w="432" w:type="dxa"/>
          </w:tcPr>
          <w:p w14:paraId="20505DCB" w14:textId="77777777" w:rsidR="00082337" w:rsidRDefault="00924CA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14:paraId="462AEB98" w14:textId="77777777" w:rsidR="00082337" w:rsidRDefault="00924CA1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</w:p>
          <w:p w14:paraId="779CFE8E" w14:textId="4B1F9C1F" w:rsidR="00082337" w:rsidRDefault="005D174C">
            <w:pPr>
              <w:pStyle w:val="TableParagraph"/>
              <w:spacing w:before="115"/>
              <w:ind w:left="52"/>
              <w:rPr>
                <w:sz w:val="20"/>
              </w:rPr>
            </w:pPr>
            <w:r>
              <w:rPr>
                <w:sz w:val="20"/>
              </w:rPr>
              <w:t>penelitian/observasi/validasi</w:t>
            </w:r>
          </w:p>
        </w:tc>
        <w:tc>
          <w:tcPr>
            <w:tcW w:w="1266" w:type="dxa"/>
          </w:tcPr>
          <w:p w14:paraId="5CDE93B5" w14:textId="77777777" w:rsidR="00082337" w:rsidRDefault="00924CA1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61D565FC" w14:textId="77777777" w:rsidR="00082337" w:rsidRDefault="00082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52B66F94" w14:textId="77777777" w:rsidR="00082337" w:rsidRDefault="00924CA1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14" w:type="dxa"/>
          </w:tcPr>
          <w:p w14:paraId="3BE36459" w14:textId="77777777" w:rsidR="00082337" w:rsidRDefault="00924CA1">
            <w:pPr>
              <w:pStyle w:val="TableParagraph"/>
              <w:spacing w:line="228" w:lineRule="auto"/>
              <w:ind w:left="48" w:right="321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</w:tbl>
    <w:p w14:paraId="55A1E55C" w14:textId="77777777" w:rsidR="00082337" w:rsidRDefault="00082337">
      <w:pPr>
        <w:spacing w:line="228" w:lineRule="auto"/>
        <w:rPr>
          <w:sz w:val="20"/>
        </w:rPr>
        <w:sectPr w:rsidR="00082337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082337" w14:paraId="46C47037" w14:textId="77777777">
        <w:trPr>
          <w:trHeight w:val="271"/>
        </w:trPr>
        <w:tc>
          <w:tcPr>
            <w:tcW w:w="432" w:type="dxa"/>
            <w:vMerge w:val="restart"/>
          </w:tcPr>
          <w:p w14:paraId="3EE8D2FD" w14:textId="77777777" w:rsidR="00082337" w:rsidRDefault="0008233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04F30237" w14:textId="77777777" w:rsidR="00082337" w:rsidRDefault="00924CA1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3685" w:type="dxa"/>
            <w:vMerge w:val="restart"/>
          </w:tcPr>
          <w:p w14:paraId="79A8A456" w14:textId="77777777" w:rsidR="00082337" w:rsidRDefault="0008233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55B56576" w14:textId="77777777" w:rsidR="00082337" w:rsidRDefault="00924CA1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2B024133" w14:textId="77777777" w:rsidR="00082337" w:rsidRDefault="00924CA1">
            <w:pPr>
              <w:pStyle w:val="TableParagraph"/>
              <w:spacing w:line="213" w:lineRule="exact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108C197F" w14:textId="77777777" w:rsidR="00082337" w:rsidRDefault="00082337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69BADA0D" w14:textId="77777777" w:rsidR="00082337" w:rsidRDefault="00924CA1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404C186A" w14:textId="77777777" w:rsidR="00082337" w:rsidRDefault="00082337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42515F5E" w14:textId="77777777" w:rsidR="00082337" w:rsidRDefault="00924CA1">
            <w:pPr>
              <w:pStyle w:val="TableParagraph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082337" w14:paraId="71C5B101" w14:textId="77777777">
        <w:trPr>
          <w:trHeight w:val="294"/>
        </w:trPr>
        <w:tc>
          <w:tcPr>
            <w:tcW w:w="432" w:type="dxa"/>
            <w:vMerge/>
            <w:tcBorders>
              <w:top w:val="nil"/>
            </w:tcBorders>
          </w:tcPr>
          <w:p w14:paraId="7911CA5D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3A8D5091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5A588B0A" w14:textId="77777777" w:rsidR="00082337" w:rsidRDefault="00924CA1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11DAD999" w14:textId="77777777" w:rsidR="00082337" w:rsidRDefault="00924CA1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13DA89B1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41E10D3D" w14:textId="77777777" w:rsidR="00082337" w:rsidRDefault="00082337">
            <w:pPr>
              <w:rPr>
                <w:sz w:val="2"/>
                <w:szCs w:val="2"/>
              </w:rPr>
            </w:pPr>
          </w:p>
        </w:tc>
      </w:tr>
      <w:tr w:rsidR="00082337" w14:paraId="45EC8BE8" w14:textId="77777777">
        <w:trPr>
          <w:trHeight w:val="1379"/>
        </w:trPr>
        <w:tc>
          <w:tcPr>
            <w:tcW w:w="432" w:type="dxa"/>
          </w:tcPr>
          <w:p w14:paraId="48245705" w14:textId="77777777" w:rsidR="00082337" w:rsidRDefault="00924CA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14:paraId="352B24C6" w14:textId="0FC09200" w:rsidR="00082337" w:rsidRDefault="00924CA1" w:rsidP="005D174C">
            <w:pPr>
              <w:pStyle w:val="TableParagraph"/>
              <w:spacing w:line="360" w:lineRule="auto"/>
              <w:ind w:left="52" w:right="57"/>
              <w:rPr>
                <w:sz w:val="20"/>
              </w:rPr>
            </w:pPr>
            <w:r>
              <w:rPr>
                <w:sz w:val="20"/>
              </w:rPr>
              <w:t>Menerima surat</w:t>
            </w:r>
            <w:r>
              <w:rPr>
                <w:sz w:val="20"/>
              </w:rPr>
              <w:t xml:space="preserve"> permintaan ijin</w:t>
            </w:r>
            <w:r>
              <w:rPr>
                <w:spacing w:val="1"/>
                <w:sz w:val="20"/>
              </w:rPr>
              <w:t xml:space="preserve"> </w:t>
            </w:r>
            <w:bookmarkStart w:id="0" w:name="_GoBack"/>
            <w:r w:rsidR="005D174C">
              <w:rPr>
                <w:sz w:val="20"/>
              </w:rPr>
              <w:t xml:space="preserve">penelitian/observasi/validasi </w:t>
            </w:r>
            <w:bookmarkEnd w:id="0"/>
            <w:r>
              <w:rPr>
                <w:sz w:val="20"/>
              </w:rPr>
              <w:t>yang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  <w:p w14:paraId="532E7E1F" w14:textId="77777777" w:rsidR="00082337" w:rsidRDefault="00924CA1" w:rsidP="005D174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pembimbing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266" w:type="dxa"/>
          </w:tcPr>
          <w:p w14:paraId="39A93BF6" w14:textId="77777777" w:rsidR="00082337" w:rsidRDefault="00924CA1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2C6E17E5" w14:textId="77777777" w:rsidR="00082337" w:rsidRDefault="00924CA1">
            <w:pPr>
              <w:pStyle w:val="TableParagraph"/>
              <w:spacing w:line="225" w:lineRule="auto"/>
              <w:ind w:left="75" w:right="169"/>
              <w:rPr>
                <w:sz w:val="20"/>
              </w:rPr>
            </w:pPr>
            <w:r>
              <w:rPr>
                <w:sz w:val="20"/>
              </w:rPr>
              <w:t>Mahasis-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wa</w:t>
            </w:r>
          </w:p>
        </w:tc>
        <w:tc>
          <w:tcPr>
            <w:tcW w:w="1087" w:type="dxa"/>
          </w:tcPr>
          <w:p w14:paraId="169789A1" w14:textId="77777777" w:rsidR="00082337" w:rsidRDefault="00924CA1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4E87AC5F" w14:textId="77777777" w:rsidR="00082337" w:rsidRDefault="00924CA1">
            <w:pPr>
              <w:pStyle w:val="TableParagraph"/>
              <w:spacing w:line="228" w:lineRule="auto"/>
              <w:ind w:left="48" w:right="344"/>
              <w:rPr>
                <w:sz w:val="20"/>
              </w:rPr>
            </w:pPr>
            <w:r>
              <w:rPr>
                <w:sz w:val="20"/>
              </w:rPr>
              <w:t>Surat ijin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disetujui </w:t>
            </w:r>
            <w:r>
              <w:rPr>
                <w:sz w:val="20"/>
              </w:rPr>
              <w:t>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kajur</w:t>
            </w:r>
          </w:p>
        </w:tc>
      </w:tr>
      <w:tr w:rsidR="00082337" w14:paraId="1B638C6A" w14:textId="77777777">
        <w:trPr>
          <w:trHeight w:val="1379"/>
        </w:trPr>
        <w:tc>
          <w:tcPr>
            <w:tcW w:w="432" w:type="dxa"/>
          </w:tcPr>
          <w:p w14:paraId="1EC0237E" w14:textId="77777777" w:rsidR="00082337" w:rsidRDefault="00924CA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 w14:paraId="4C1E54F1" w14:textId="77777777" w:rsidR="00082337" w:rsidRDefault="00924CA1">
            <w:pPr>
              <w:pStyle w:val="TableParagraph"/>
              <w:spacing w:line="360" w:lineRule="auto"/>
              <w:ind w:left="52" w:right="544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perusahaan,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instansi yang bersedia menerima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</w:p>
          <w:p w14:paraId="42AD75EC" w14:textId="4978C0EC" w:rsidR="00082337" w:rsidRDefault="005D174C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penelitian/observasi/validasi</w:t>
            </w:r>
          </w:p>
        </w:tc>
        <w:tc>
          <w:tcPr>
            <w:tcW w:w="1266" w:type="dxa"/>
          </w:tcPr>
          <w:p w14:paraId="1391A672" w14:textId="77777777" w:rsidR="00082337" w:rsidRDefault="00924CA1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55AB105F" w14:textId="77777777" w:rsidR="00082337" w:rsidRDefault="00082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1E9FE5C1" w14:textId="77777777" w:rsidR="00082337" w:rsidRDefault="00924CA1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773DDD66" w14:textId="77777777" w:rsidR="00082337" w:rsidRDefault="00924CA1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</w:p>
        </w:tc>
      </w:tr>
      <w:tr w:rsidR="00082337" w14:paraId="228B9AF9" w14:textId="77777777">
        <w:trPr>
          <w:trHeight w:val="436"/>
        </w:trPr>
        <w:tc>
          <w:tcPr>
            <w:tcW w:w="432" w:type="dxa"/>
          </w:tcPr>
          <w:p w14:paraId="550E89CF" w14:textId="77777777" w:rsidR="00082337" w:rsidRDefault="00924C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29C9B918" w14:textId="77777777" w:rsidR="00082337" w:rsidRDefault="00924CA1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66" w:type="dxa"/>
          </w:tcPr>
          <w:p w14:paraId="3ACEA0F7" w14:textId="77777777" w:rsidR="00082337" w:rsidRDefault="00924CA1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2401F601" w14:textId="77777777" w:rsidR="00082337" w:rsidRDefault="00924CA1">
            <w:pPr>
              <w:pStyle w:val="TableParagraph"/>
              <w:spacing w:line="214" w:lineRule="exact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7A4748C5" w14:textId="77777777" w:rsidR="00082337" w:rsidRDefault="00924CA1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1BBFA78D" w14:textId="77777777" w:rsidR="00082337" w:rsidRDefault="00924CA1">
            <w:pPr>
              <w:pStyle w:val="TableParagraph"/>
              <w:spacing w:line="216" w:lineRule="exact"/>
              <w:ind w:left="48" w:right="37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tandatangani</w:t>
            </w:r>
          </w:p>
        </w:tc>
      </w:tr>
      <w:tr w:rsidR="00082337" w14:paraId="6E668E0F" w14:textId="77777777">
        <w:trPr>
          <w:trHeight w:val="1379"/>
        </w:trPr>
        <w:tc>
          <w:tcPr>
            <w:tcW w:w="432" w:type="dxa"/>
          </w:tcPr>
          <w:p w14:paraId="60C5189F" w14:textId="77777777" w:rsidR="00082337" w:rsidRDefault="00924CA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044E879F" w14:textId="3AEC423A" w:rsidR="00082337" w:rsidRDefault="00924CA1">
            <w:pPr>
              <w:pStyle w:val="TableParagraph"/>
              <w:spacing w:line="360" w:lineRule="auto"/>
              <w:ind w:left="52" w:right="266"/>
              <w:rPr>
                <w:sz w:val="20"/>
              </w:rPr>
            </w:pPr>
            <w:r>
              <w:rPr>
                <w:sz w:val="20"/>
              </w:rPr>
              <w:t xml:space="preserve">Memberikan </w:t>
            </w:r>
            <w:r>
              <w:rPr>
                <w:sz w:val="20"/>
              </w:rPr>
              <w:t>surat ijin</w:t>
            </w:r>
            <w:r>
              <w:rPr>
                <w:spacing w:val="1"/>
                <w:sz w:val="20"/>
              </w:rPr>
              <w:t xml:space="preserve"> </w:t>
            </w:r>
            <w:r w:rsidR="005D174C">
              <w:rPr>
                <w:sz w:val="20"/>
              </w:rPr>
              <w:t>penelitian/observasi/validasi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53B59BE7" w14:textId="77777777" w:rsidR="00082337" w:rsidRDefault="00924CA1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perusahaan,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instansi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</w:tc>
        <w:tc>
          <w:tcPr>
            <w:tcW w:w="1266" w:type="dxa"/>
          </w:tcPr>
          <w:p w14:paraId="792ACF25" w14:textId="77777777" w:rsidR="00082337" w:rsidRDefault="00924CA1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7A59C3A9" w14:textId="77777777" w:rsidR="00082337" w:rsidRDefault="00924CA1">
            <w:pPr>
              <w:pStyle w:val="TableParagraph"/>
              <w:spacing w:line="225" w:lineRule="auto"/>
              <w:ind w:left="75" w:right="169"/>
              <w:rPr>
                <w:sz w:val="20"/>
              </w:rPr>
            </w:pPr>
            <w:r>
              <w:rPr>
                <w:sz w:val="20"/>
              </w:rPr>
              <w:t>Mahasis-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wa</w:t>
            </w:r>
          </w:p>
        </w:tc>
        <w:tc>
          <w:tcPr>
            <w:tcW w:w="1087" w:type="dxa"/>
          </w:tcPr>
          <w:p w14:paraId="60B42919" w14:textId="77777777" w:rsidR="00082337" w:rsidRDefault="00924CA1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7A9983E9" w14:textId="77777777" w:rsidR="00082337" w:rsidRDefault="00924CA1">
            <w:pPr>
              <w:pStyle w:val="TableParagraph"/>
              <w:spacing w:line="228" w:lineRule="auto"/>
              <w:ind w:left="48" w:right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Sampainya </w:t>
            </w:r>
            <w:r>
              <w:rPr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ijin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perusahaan/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</w:tc>
      </w:tr>
      <w:tr w:rsidR="00082337" w14:paraId="224333DA" w14:textId="77777777">
        <w:trPr>
          <w:trHeight w:val="1379"/>
        </w:trPr>
        <w:tc>
          <w:tcPr>
            <w:tcW w:w="432" w:type="dxa"/>
          </w:tcPr>
          <w:p w14:paraId="6F64BE92" w14:textId="77777777" w:rsidR="00082337" w:rsidRDefault="00924C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 w14:paraId="06EFE140" w14:textId="77777777" w:rsidR="00082337" w:rsidRDefault="00924CA1">
            <w:pPr>
              <w:pStyle w:val="TableParagraph"/>
              <w:spacing w:line="360" w:lineRule="auto"/>
              <w:ind w:left="52" w:right="269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pembina mahasiswa </w:t>
            </w:r>
            <w:r>
              <w:rPr>
                <w:sz w:val="20"/>
              </w:rPr>
              <w:t>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</w:p>
          <w:p w14:paraId="3BA1119E" w14:textId="13AA2575" w:rsidR="00082337" w:rsidRDefault="005D174C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penelitian/observasi/validasi</w:t>
            </w:r>
          </w:p>
        </w:tc>
        <w:tc>
          <w:tcPr>
            <w:tcW w:w="1266" w:type="dxa"/>
          </w:tcPr>
          <w:p w14:paraId="2D2DAB2C" w14:textId="77777777" w:rsidR="00082337" w:rsidRDefault="00924CA1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C0C897B" w14:textId="77777777" w:rsidR="00082337" w:rsidRDefault="00924CA1">
            <w:pPr>
              <w:pStyle w:val="TableParagraph"/>
              <w:spacing w:line="223" w:lineRule="auto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18030D00" w14:textId="77777777" w:rsidR="00082337" w:rsidRDefault="00924CA1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48168042" w14:textId="77777777" w:rsidR="00082337" w:rsidRDefault="00924CA1">
            <w:pPr>
              <w:pStyle w:val="TableParagraph"/>
              <w:spacing w:line="360" w:lineRule="auto"/>
              <w:ind w:left="48" w:right="6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082337" w14:paraId="4BE5C7B9" w14:textId="77777777">
        <w:trPr>
          <w:trHeight w:val="436"/>
        </w:trPr>
        <w:tc>
          <w:tcPr>
            <w:tcW w:w="432" w:type="dxa"/>
          </w:tcPr>
          <w:p w14:paraId="0728FDCD" w14:textId="77777777" w:rsidR="00082337" w:rsidRDefault="00924CA1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 w14:paraId="4A9D5F83" w14:textId="77777777" w:rsidR="00082337" w:rsidRDefault="00924CA1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PKL/KKL</w:t>
            </w:r>
          </w:p>
        </w:tc>
        <w:tc>
          <w:tcPr>
            <w:tcW w:w="1266" w:type="dxa"/>
          </w:tcPr>
          <w:p w14:paraId="12660DB8" w14:textId="77777777" w:rsidR="00082337" w:rsidRDefault="00924CA1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7028F93F" w14:textId="77777777" w:rsidR="00082337" w:rsidRDefault="00924CA1">
            <w:pPr>
              <w:pStyle w:val="TableParagraph"/>
              <w:spacing w:line="214" w:lineRule="exact"/>
              <w:ind w:left="75" w:right="243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7" w:type="dxa"/>
          </w:tcPr>
          <w:p w14:paraId="6EEEE8EF" w14:textId="77777777" w:rsidR="00082337" w:rsidRDefault="00924CA1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5E6B0D30" w14:textId="77777777" w:rsidR="00082337" w:rsidRDefault="00924CA1">
            <w:pPr>
              <w:pStyle w:val="TableParagraph"/>
              <w:spacing w:line="216" w:lineRule="exact"/>
              <w:ind w:left="48" w:right="4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Form </w:t>
            </w:r>
            <w:r>
              <w:rPr>
                <w:sz w:val="20"/>
              </w:rPr>
              <w:t>penilaian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PKL/PPL</w:t>
            </w:r>
          </w:p>
        </w:tc>
      </w:tr>
      <w:tr w:rsidR="00082337" w14:paraId="3D8767ED" w14:textId="77777777">
        <w:trPr>
          <w:trHeight w:val="1036"/>
        </w:trPr>
        <w:tc>
          <w:tcPr>
            <w:tcW w:w="432" w:type="dxa"/>
          </w:tcPr>
          <w:p w14:paraId="492BE384" w14:textId="77777777" w:rsidR="00082337" w:rsidRDefault="00924CA1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5" w:type="dxa"/>
          </w:tcPr>
          <w:p w14:paraId="33C41A97" w14:textId="77777777" w:rsidR="00082337" w:rsidRDefault="00924CA1">
            <w:pPr>
              <w:pStyle w:val="TableParagraph"/>
              <w:spacing w:line="360" w:lineRule="auto"/>
              <w:ind w:left="52" w:right="357"/>
              <w:rPr>
                <w:sz w:val="20"/>
              </w:rPr>
            </w:pPr>
            <w:r>
              <w:rPr>
                <w:sz w:val="20"/>
              </w:rPr>
              <w:t>Menerima laporan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penelitian/observasi/PKL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  <w:p w14:paraId="053CF251" w14:textId="77777777" w:rsidR="00082337" w:rsidRDefault="00924CA1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perpustakaan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6" w:type="dxa"/>
          </w:tcPr>
          <w:p w14:paraId="0E28D0A4" w14:textId="77777777" w:rsidR="00082337" w:rsidRDefault="00924CA1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r>
              <w:rPr>
                <w:sz w:val="20"/>
              </w:rPr>
              <w:t>Subag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ED8D46E" w14:textId="77777777" w:rsidR="00082337" w:rsidRDefault="00924CA1">
            <w:pPr>
              <w:pStyle w:val="TableParagraph"/>
              <w:spacing w:line="225" w:lineRule="auto"/>
              <w:ind w:left="75" w:right="243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7" w:type="dxa"/>
          </w:tcPr>
          <w:p w14:paraId="6F5A6A48" w14:textId="77777777" w:rsidR="00082337" w:rsidRDefault="00924CA1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7AAC42B1" w14:textId="77777777" w:rsidR="00082337" w:rsidRDefault="00924CA1">
            <w:pPr>
              <w:pStyle w:val="TableParagraph"/>
              <w:spacing w:line="228" w:lineRule="auto"/>
              <w:ind w:left="48" w:right="273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penelitian/PPL/P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</w:t>
            </w:r>
          </w:p>
        </w:tc>
      </w:tr>
    </w:tbl>
    <w:p w14:paraId="0EAAD108" w14:textId="77777777" w:rsidR="00082337" w:rsidRDefault="00082337">
      <w:pPr>
        <w:spacing w:line="228" w:lineRule="auto"/>
        <w:rPr>
          <w:sz w:val="20"/>
        </w:rPr>
        <w:sectPr w:rsidR="00082337">
          <w:pgSz w:w="12240" w:h="15840"/>
          <w:pgMar w:top="1440" w:right="860" w:bottom="280" w:left="1700" w:header="720" w:footer="720" w:gutter="0"/>
          <w:cols w:space="720"/>
        </w:sectPr>
      </w:pPr>
    </w:p>
    <w:p w14:paraId="4A21E2E4" w14:textId="77777777" w:rsidR="00082337" w:rsidRDefault="00924CA1">
      <w:pPr>
        <w:pStyle w:val="ListParagraph"/>
        <w:numPr>
          <w:ilvl w:val="0"/>
          <w:numId w:val="1"/>
        </w:numPr>
        <w:tabs>
          <w:tab w:val="left" w:pos="461"/>
        </w:tabs>
        <w:spacing w:before="75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110A2D82" w14:textId="77777777" w:rsidR="00082337" w:rsidRDefault="00082337">
      <w:pPr>
        <w:pStyle w:val="BodyText"/>
        <w:rPr>
          <w:rFonts w:ascii="Arial"/>
          <w:b/>
        </w:rPr>
      </w:pPr>
    </w:p>
    <w:p w14:paraId="4E807E30" w14:textId="77777777" w:rsidR="00082337" w:rsidRDefault="00082337">
      <w:pPr>
        <w:pStyle w:val="BodyText"/>
        <w:spacing w:before="10"/>
        <w:rPr>
          <w:rFonts w:ascii="Arial"/>
          <w:b/>
          <w:sz w:val="19"/>
        </w:rPr>
      </w:pPr>
    </w:p>
    <w:p w14:paraId="3275C67D" w14:textId="77777777" w:rsidR="00082337" w:rsidRDefault="00924CA1">
      <w:pPr>
        <w:ind w:left="1882"/>
        <w:rPr>
          <w:rFonts w:ascii="Arial"/>
          <w:b/>
          <w:sz w:val="14"/>
        </w:rPr>
      </w:pPr>
      <w:r>
        <w:pict w14:anchorId="5F1C113C">
          <v:group id="_x0000_s1191" alt="" style="position:absolute;left:0;text-align:left;margin-left:94.35pt;margin-top:18.4pt;width:436.95pt;height:21.3pt;z-index:-16088576;mso-position-horizontal-relative:page" coordorigin="1887,368" coordsize="8739,426">
            <v:rect id="_x0000_s1192" alt="" style="position:absolute;left:1906;top:387;width:1395;height:407" fillcolor="#cdcdcd" stroked="f">
              <v:fill opacity="3263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3" type="#_x0000_t75" alt="" style="position:absolute;left:1887;top:368;width:1395;height:407">
              <v:imagedata r:id="rId16" o:title=""/>
            </v:shape>
            <v:rect id="_x0000_s1194" alt="" style="position:absolute;left:3320;top:387;width:1444;height:407" fillcolor="#cdcdcd" stroked="f">
              <v:fill opacity="32639f"/>
            </v:rect>
            <v:shape id="_x0000_s1195" type="#_x0000_t75" alt="" style="position:absolute;left:3301;top:368;width:1444;height:407">
              <v:imagedata r:id="rId17" o:title=""/>
            </v:shape>
            <v:rect id="_x0000_s1196" alt="" style="position:absolute;left:4783;top:387;width:1444;height:407" fillcolor="#cdcdcd" stroked="f">
              <v:fill opacity="32639f"/>
            </v:rect>
            <v:shape id="_x0000_s1197" type="#_x0000_t75" alt="" style="position:absolute;left:4764;top:368;width:1444;height:407">
              <v:imagedata r:id="rId17" o:title=""/>
            </v:shape>
            <v:rect id="_x0000_s1198" alt="" style="position:absolute;left:6246;top:387;width:1444;height:407" fillcolor="#cdcdcd" stroked="f">
              <v:fill opacity="32639f"/>
            </v:rect>
            <v:shape id="_x0000_s1199" type="#_x0000_t75" alt="" style="position:absolute;left:6227;top:368;width:1454;height:407">
              <v:imagedata r:id="rId18" o:title=""/>
            </v:shape>
            <v:rect id="_x0000_s1200" alt="" style="position:absolute;left:7709;top:387;width:1454;height:407" fillcolor="#cdcdcd" stroked="f">
              <v:fill opacity="32639f"/>
            </v:rect>
            <v:shape id="_x0000_s1201" type="#_x0000_t75" alt="" style="position:absolute;left:7690;top:368;width:1454;height:407">
              <v:imagedata r:id="rId18" o:title=""/>
            </v:shape>
            <v:rect id="_x0000_s1202" alt="" style="position:absolute;left:9181;top:387;width:1444;height:407" fillcolor="#cdcdcd" stroked="f">
              <v:fill opacity="32639f"/>
            </v:rect>
            <v:shape id="_x0000_s1203" type="#_x0000_t75" alt="" style="position:absolute;left:9162;top:368;width:1444;height:407">
              <v:imagedata r:id="rId19" o:title=""/>
            </v:shape>
            <w10:wrap anchorx="page"/>
          </v:group>
        </w:pict>
      </w:r>
      <w:r w:rsidR="00F50970">
        <w:rPr>
          <w:rFonts w:ascii="Arial"/>
          <w:b/>
          <w:sz w:val="14"/>
        </w:rPr>
        <w:t>BAGAN</w:t>
      </w:r>
      <w:r w:rsidR="00F50970">
        <w:rPr>
          <w:rFonts w:ascii="Arial"/>
          <w:b/>
          <w:spacing w:val="11"/>
          <w:sz w:val="14"/>
        </w:rPr>
        <w:t xml:space="preserve"> </w:t>
      </w:r>
      <w:r w:rsidR="00F50970">
        <w:rPr>
          <w:rFonts w:ascii="Arial"/>
          <w:b/>
          <w:sz w:val="14"/>
        </w:rPr>
        <w:t>POB</w:t>
      </w:r>
      <w:r w:rsidR="00F50970">
        <w:rPr>
          <w:rFonts w:ascii="Arial"/>
          <w:b/>
          <w:spacing w:val="12"/>
          <w:sz w:val="14"/>
        </w:rPr>
        <w:t xml:space="preserve"> </w:t>
      </w:r>
      <w:r w:rsidR="00F50970">
        <w:rPr>
          <w:rFonts w:ascii="Arial"/>
          <w:b/>
          <w:sz w:val="14"/>
        </w:rPr>
        <w:t>LAYANAN</w:t>
      </w:r>
      <w:r w:rsidR="00F50970">
        <w:rPr>
          <w:rFonts w:ascii="Arial"/>
          <w:b/>
          <w:spacing w:val="11"/>
          <w:sz w:val="14"/>
        </w:rPr>
        <w:t xml:space="preserve"> </w:t>
      </w:r>
      <w:r w:rsidR="00F50970">
        <w:rPr>
          <w:rFonts w:ascii="Arial"/>
          <w:b/>
          <w:sz w:val="14"/>
        </w:rPr>
        <w:t>IZIN</w:t>
      </w:r>
      <w:r w:rsidR="00F50970">
        <w:rPr>
          <w:rFonts w:ascii="Arial"/>
          <w:b/>
          <w:spacing w:val="12"/>
          <w:sz w:val="14"/>
        </w:rPr>
        <w:t xml:space="preserve"> </w:t>
      </w:r>
      <w:r w:rsidR="00F50970">
        <w:rPr>
          <w:rFonts w:ascii="Arial"/>
          <w:b/>
          <w:sz w:val="14"/>
        </w:rPr>
        <w:t>PENELITIAN/OBSERVASI/PKL/KKL</w:t>
      </w:r>
      <w:r w:rsidR="00F50970">
        <w:rPr>
          <w:rFonts w:ascii="Arial"/>
          <w:b/>
          <w:spacing w:val="11"/>
          <w:sz w:val="14"/>
        </w:rPr>
        <w:t xml:space="preserve"> </w:t>
      </w:r>
      <w:r w:rsidR="00F50970">
        <w:rPr>
          <w:rFonts w:ascii="Arial"/>
          <w:b/>
          <w:sz w:val="14"/>
        </w:rPr>
        <w:t>MAHASISWA</w:t>
      </w:r>
    </w:p>
    <w:p w14:paraId="6B4C7516" w14:textId="77777777" w:rsidR="00082337" w:rsidRDefault="00082337"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tblInd w:w="190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63"/>
        <w:gridCol w:w="1463"/>
        <w:gridCol w:w="1468"/>
        <w:gridCol w:w="1468"/>
        <w:gridCol w:w="1445"/>
      </w:tblGrid>
      <w:tr w:rsidR="00082337" w14:paraId="3BBB68DC" w14:textId="77777777">
        <w:trPr>
          <w:trHeight w:val="401"/>
        </w:trPr>
        <w:tc>
          <w:tcPr>
            <w:tcW w:w="1414" w:type="dxa"/>
            <w:tcBorders>
              <w:right w:val="double" w:sz="1" w:space="0" w:color="404040"/>
            </w:tcBorders>
          </w:tcPr>
          <w:p w14:paraId="6F34B85D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91ACDD" w14:textId="77777777" w:rsidR="00082337" w:rsidRDefault="00924CA1">
            <w:pPr>
              <w:pStyle w:val="TableParagraph"/>
              <w:ind w:left="257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STAF</w:t>
            </w:r>
            <w:r>
              <w:rPr>
                <w:rFonts w:ascii="Calibri"/>
                <w:b/>
                <w:spacing w:val="-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AKADEMIK</w:t>
            </w:r>
          </w:p>
        </w:tc>
        <w:tc>
          <w:tcPr>
            <w:tcW w:w="1463" w:type="dxa"/>
            <w:tcBorders>
              <w:left w:val="double" w:sz="1" w:space="0" w:color="404040"/>
              <w:right w:val="double" w:sz="1" w:space="0" w:color="404040"/>
            </w:tcBorders>
          </w:tcPr>
          <w:p w14:paraId="73A17578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247EF9" w14:textId="77777777" w:rsidR="00082337" w:rsidRDefault="00924CA1">
            <w:pPr>
              <w:pStyle w:val="TableParagraph"/>
              <w:ind w:left="14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KASUBAG</w:t>
            </w:r>
            <w:r>
              <w:rPr>
                <w:rFonts w:ascii="Calibri"/>
                <w:b/>
                <w:spacing w:val="-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AKADEMIK</w:t>
            </w:r>
          </w:p>
        </w:tc>
        <w:tc>
          <w:tcPr>
            <w:tcW w:w="1463" w:type="dxa"/>
            <w:tcBorders>
              <w:left w:val="double" w:sz="1" w:space="0" w:color="404040"/>
              <w:right w:val="double" w:sz="1" w:space="0" w:color="404040"/>
            </w:tcBorders>
          </w:tcPr>
          <w:p w14:paraId="5727CC08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CCB23E0" w14:textId="77777777" w:rsidR="00082337" w:rsidRDefault="00924CA1">
            <w:pPr>
              <w:pStyle w:val="TableParagraph"/>
              <w:ind w:left="5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DOSEN/KETUA</w:t>
            </w:r>
            <w:r>
              <w:rPr>
                <w:rFonts w:ascii="Calibri"/>
                <w:b/>
                <w:spacing w:val="-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JURUSAN</w:t>
            </w:r>
          </w:p>
        </w:tc>
        <w:tc>
          <w:tcPr>
            <w:tcW w:w="1468" w:type="dxa"/>
            <w:tcBorders>
              <w:left w:val="double" w:sz="1" w:space="0" w:color="404040"/>
              <w:right w:val="double" w:sz="1" w:space="0" w:color="404040"/>
            </w:tcBorders>
          </w:tcPr>
          <w:p w14:paraId="082C2178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0CAAF3" w14:textId="77777777" w:rsidR="00082337" w:rsidRDefault="00924CA1">
            <w:pPr>
              <w:pStyle w:val="TableParagraph"/>
              <w:ind w:left="89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DEKAN/WAKIL</w:t>
            </w:r>
            <w:r>
              <w:rPr>
                <w:rFonts w:ascii="Calibri"/>
                <w:b/>
                <w:spacing w:val="-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DEKAN</w:t>
            </w:r>
            <w:r>
              <w:rPr>
                <w:rFonts w:ascii="Calibri"/>
                <w:b/>
                <w:spacing w:val="-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I</w:t>
            </w:r>
          </w:p>
        </w:tc>
        <w:tc>
          <w:tcPr>
            <w:tcW w:w="1468" w:type="dxa"/>
            <w:tcBorders>
              <w:left w:val="double" w:sz="1" w:space="0" w:color="404040"/>
              <w:right w:val="double" w:sz="1" w:space="0" w:color="404040"/>
            </w:tcBorders>
          </w:tcPr>
          <w:p w14:paraId="2106E227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1EBCA6" w14:textId="77777777" w:rsidR="00082337" w:rsidRDefault="00924CA1">
            <w:pPr>
              <w:pStyle w:val="TableParagraph"/>
              <w:ind w:left="365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MAHASISWA</w:t>
            </w:r>
          </w:p>
        </w:tc>
        <w:tc>
          <w:tcPr>
            <w:tcW w:w="1445" w:type="dxa"/>
            <w:tcBorders>
              <w:left w:val="double" w:sz="1" w:space="0" w:color="404040"/>
            </w:tcBorders>
          </w:tcPr>
          <w:p w14:paraId="5637F4E9" w14:textId="77777777" w:rsidR="00082337" w:rsidRDefault="00924CA1">
            <w:pPr>
              <w:pStyle w:val="TableParagraph"/>
              <w:spacing w:before="40" w:line="235" w:lineRule="auto"/>
              <w:ind w:left="489" w:hanging="43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95"/>
                <w:sz w:val="13"/>
              </w:rPr>
              <w:t>PERUSAHAAN/INSTANSI</w:t>
            </w:r>
            <w:r>
              <w:rPr>
                <w:rFonts w:ascii="Calibri"/>
                <w:b/>
                <w:spacing w:val="1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TERKAIT</w:t>
            </w:r>
          </w:p>
        </w:tc>
      </w:tr>
    </w:tbl>
    <w:p w14:paraId="1FB28E13" w14:textId="77777777" w:rsidR="00082337" w:rsidRDefault="00924CA1">
      <w:pPr>
        <w:pStyle w:val="BodyText"/>
        <w:spacing w:before="2"/>
        <w:rPr>
          <w:rFonts w:ascii="Arial"/>
          <w:b/>
          <w:sz w:val="7"/>
        </w:rPr>
      </w:pPr>
      <w:r>
        <w:pict w14:anchorId="47B98EAD">
          <v:group id="_x0000_s1026" alt="" style="position:absolute;margin-left:104.45pt;margin-top:6.1pt;width:418.1pt;height:368.95pt;z-index:-15728128;mso-wrap-distance-left:0;mso-wrap-distance-right:0;mso-position-horizontal-relative:page;mso-position-vertical-relative:text" coordorigin="2089,122" coordsize="8362,7379">
            <v:shape id="_x0000_s1027" alt="" style="position:absolute;left:7950;top:142;width:1026;height:293" coordorigin="7951,142" coordsize="1026,293" o:spt="100" adj="0,,0" path="m8097,142r-57,12l7994,185r-32,46l7951,288r11,57l7994,392r46,31l8097,435r,-2l8837,433r50,-10l8933,392r32,-47l8976,288r-11,-57l8933,185r-46,-31l8834,143r-737,l8097,142xm8837,433r-4,l8830,435r7,-2xm8830,142r3,1l8834,143r-4,-1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7951;top:142;width:1026;height:293" coordorigin="7951,142" coordsize="1026,293" o:spt="100" adj="0,,0" path="m8830,435r,l8830,435m7962,231r,l7951,288t11,57l7962,345r31,46m8040,423r,l8097,435t,-2l8833,433t,l8833,433r-3,2m8830,435r57,-12l8933,392t32,-47l8965,345r,m8976,288r,l8976,288m8933,185r-46,-31l8830,142r3,1l8832,143t-735,l8097,142r,e" filled="f" strokecolor="#cdcdcd" strokeweight=".05694mm">
              <v:stroke joinstyle="round"/>
              <v:formulas/>
              <v:path arrowok="t" o:connecttype="segments"/>
            </v:shape>
            <v:shape id="_x0000_s1029" type="#_x0000_t75" alt="" style="position:absolute;left:7932;top:123;width:1026;height:293">
              <v:imagedata r:id="rId20" o:title=""/>
            </v:shape>
            <v:shape id="_x0000_s1030" alt="" style="position:absolute;left:7932;top:123;width:1026;height:293" coordorigin="7932,123" coordsize="1026,293" path="m8078,414r736,l8811,416r57,-11l8915,373r31,-46l8958,270r-12,-57l8915,166r-47,-31l8811,123r3,1l8078,124r1,-1l8022,135r-47,31l7944,213r-12,57l7944,327r31,46l8022,405r57,11l8078,414xe" filled="f" strokecolor="#404040" strokeweight=".05692mm">
              <v:path arrowok="t"/>
            </v:shape>
            <v:line id="_x0000_s1031" alt="" style="position:absolute" from="8446,414" to="8446,530" strokecolor="#404040" strokeweight=".22783mm"/>
            <v:shape id="_x0000_s1032" alt="" style="position:absolute;left:8397;top:508;width:97;height:90" coordorigin="8397,508" coordsize="97,90" path="m8490,508r-22,8l8445,519r-23,-3l8400,508r-3,3l8446,598r48,-87l8490,508xe" fillcolor="#404040" stroked="f">
              <v:path arrowok="t"/>
            </v:shape>
            <v:rect id="_x0000_s1033" alt="" style="position:absolute;left:2110;top:694;width:1008;height:688" fillcolor="#cdcdcd" stroked="f">
              <v:fill opacity="32639f"/>
            </v:rect>
            <v:shape id="_x0000_s1034" type="#_x0000_t75" alt="" style="position:absolute;left:2090;top:675;width:1008;height:688">
              <v:imagedata r:id="rId21" o:title=""/>
            </v:shape>
            <v:rect id="_x0000_s1035" alt="" style="position:absolute;left:3572;top:694;width:1008;height:688" fillcolor="#cdcdcd" stroked="f">
              <v:fill opacity="32639f"/>
            </v:rect>
            <v:shape id="_x0000_s1036" type="#_x0000_t75" alt="" style="position:absolute;left:3553;top:675;width:1008;height:688">
              <v:imagedata r:id="rId21" o:title=""/>
            </v:shape>
            <v:rect id="_x0000_s1037" alt="" style="position:absolute;left:5035;top:694;width:1008;height:688" fillcolor="#cdcdcd" stroked="f">
              <v:fill opacity="32639f"/>
            </v:rect>
            <v:shape id="_x0000_s1038" type="#_x0000_t75" alt="" style="position:absolute;left:5025;top:675;width:998;height:688">
              <v:imagedata r:id="rId22" o:title=""/>
            </v:shape>
            <v:line id="_x0000_s1039" alt="" style="position:absolute" from="5026,1024" to="4629,1024" strokecolor="#404040" strokeweight=".22761mm"/>
            <v:shape id="_x0000_s1040" alt="" style="position:absolute;left:4560;top:974;width:97;height:91" coordorigin="4561,974" coordsize="97,91" o:spt="100" adj="0,,0" path="m4653,1061r2,4l4658,1062r-5,-1xm4654,977r-93,47l4653,1061r-6,-18l4644,1020r3,-24l4654,977xm4655,974r-1,3l4658,975r-3,-1xe" fillcolor="#404040" stroked="f">
              <v:stroke joinstyle="round"/>
              <v:formulas/>
              <v:path arrowok="t" o:connecttype="segments"/>
            </v:shape>
            <v:line id="_x0000_s1041" alt="" style="position:absolute" from="3553,1024" to="3166,1024" strokecolor="#404040" strokeweight=".22761mm"/>
            <v:shape id="_x0000_s1042" alt="" style="position:absolute;left:3098;top:974;width:97;height:91" coordorigin="3098,974" coordsize="97,91" o:spt="100" adj="0,,0" path="m3188,1060r2,5l3195,1062r-7,-2xm3189,978r-91,46l3188,1060r-6,-17l3179,1020r3,-24l3189,978xm3190,974r-1,4l3195,975r-5,-1xe" fillcolor="#404040" stroked="f">
              <v:stroke joinstyle="round"/>
              <v:formulas/>
              <v:path arrowok="t" o:connecttype="segments"/>
            </v:shape>
            <v:rect id="_x0000_s1043" alt="" style="position:absolute;left:6508;top:1255;width:1008;height:843" fillcolor="#cdcdcd" stroked="f">
              <v:fill opacity="32639f"/>
            </v:rect>
            <v:shape id="_x0000_s1044" type="#_x0000_t75" alt="" style="position:absolute;left:6488;top:1236;width:1008;height:843">
              <v:imagedata r:id="rId23" o:title=""/>
            </v:shape>
            <v:rect id="_x0000_s1045" alt="" style="position:absolute;left:3572;top:1517;width:1008;height:330" fillcolor="#cdcdcd" stroked="f">
              <v:fill opacity="32639f"/>
            </v:rect>
            <v:shape id="_x0000_s1046" alt="" style="position:absolute;left:3572;top:1517;width:1008;height:330" coordorigin="3573,1517" coordsize="1008,330" o:spt="100" adj="0,,0" path="m3573,1846r1007,l4580,1846t-1007,l3573,1846t1007,l4580,1517r,e" filled="f" strokecolor="#cdcdcd" strokeweight=".05694mm">
              <v:stroke joinstyle="round"/>
              <v:formulas/>
              <v:path arrowok="t" o:connecttype="segments"/>
            </v:shape>
            <v:shape id="_x0000_s1047" type="#_x0000_t75" alt="" style="position:absolute;left:3553;top:1497;width:1008;height:330">
              <v:imagedata r:id="rId24" o:title=""/>
            </v:shape>
            <v:rect id="_x0000_s1048" alt="" style="position:absolute;left:3553;top:1497;width:1008;height:330" filled="f" strokecolor="#404040" strokeweight=".05692mm"/>
            <v:shape id="_x0000_s1049" alt="" style="position:absolute;left:4560;top:1629;width:1860;height:34" coordorigin="4561,1629" coordsize="1860,34" path="m4561,1662r930,l5494,1660r3,-12l5503,1638r10,-6l5525,1629r12,3l5547,1638r6,10l5556,1660r3,2l6421,1662e" filled="f" strokecolor="#404040" strokeweight=".22761mm">
              <v:path arrowok="t"/>
            </v:shape>
            <v:shape id="_x0000_s1050" alt="" style="position:absolute;left:6391;top:1614;width:97;height:92" coordorigin="6392,1614" coordsize="97,92" o:spt="100" adj="0,,0" path="m6397,1699r-5,2l6395,1705r2,-6xm6396,1616r7,21l6406,1660r-3,23l6397,1699r92,-37l6396,1616xm6392,1614r4,2l6395,1614r-3,xe" fillcolor="#404040" stroked="f">
              <v:stroke joinstyle="round"/>
              <v:formulas/>
              <v:path arrowok="t" o:connecttype="segments"/>
            </v:shape>
            <v:shape id="_x0000_s1051" alt="" style="position:absolute;left:2594;top:1362;width:892;height:301" coordorigin="2594,1362" coordsize="892,301" path="m2594,1362r,300l3486,1662e" filled="f" strokecolor="#404040" strokeweight=".22764mm">
              <v:path arrowok="t"/>
            </v:shape>
            <v:shape id="_x0000_s1052" alt="" style="position:absolute;left:3466;top:1614;width:88;height:92" coordorigin="3466,1614" coordsize="88,92" o:spt="100" adj="0,,0" path="m3468,1701r-2,l3466,1705r2,-4xm3466,1614r,l3474,1637r3,23l3474,1683r-6,18l3553,1662r-87,-48xe" fillcolor="#404040" stroked="f">
              <v:stroke joinstyle="round"/>
              <v:formulas/>
              <v:path arrowok="t" o:connecttype="segments"/>
            </v:shape>
            <v:rect id="_x0000_s1053" alt="" style="position:absolute;left:3572;top:1972;width:1008;height:513" fillcolor="#cdcdcd" stroked="f">
              <v:fill opacity="32639f"/>
            </v:rect>
            <v:shape id="_x0000_s1054" alt="" style="position:absolute;left:3572;top:1972;width:1008;height:513" coordorigin="3573,1972" coordsize="1008,513" o:spt="100" adj="0,,0" path="m3573,2485r1007,l4580,2485t-1007,l3573,2485t1007,l4580,1972r,e" filled="f" strokecolor="#cdcdcd" strokeweight=".05694mm">
              <v:stroke joinstyle="round"/>
              <v:formulas/>
              <v:path arrowok="t" o:connecttype="segments"/>
            </v:shape>
            <v:shape id="_x0000_s1055" type="#_x0000_t75" alt="" style="position:absolute;left:3553;top:1952;width:1008;height:513">
              <v:imagedata r:id="rId25" o:title=""/>
            </v:shape>
            <v:rect id="_x0000_s1056" alt="" style="position:absolute;left:3553;top:1952;width:1008;height:513" filled="f" strokecolor="#404040" strokeweight=".05692mm"/>
            <v:shape id="_x0000_s1057" alt="" style="position:absolute;left:4628;top:2078;width:2364;height:130" coordorigin="4629,2079" coordsize="2364,130" path="m6993,2079r,125l5559,2204r-3,4l5553,2197r-6,-10l5537,2180r-12,-2l5513,2180r-10,7l5497,2197r-3,11l5491,2204r-862,e" filled="f" strokecolor="#404040" strokeweight=".22761mm">
              <v:path arrowok="t"/>
            </v:shape>
            <v:shape id="_x0000_s1058" alt="" style="position:absolute;left:4560;top:2163;width:97;height:91" coordorigin="4561,2163" coordsize="97,91" o:spt="100" adj="0,,0" path="m4654,2251r1,3l4658,2253r-4,-2xm4653,2168r-92,36l4654,2251r-7,-19l4644,2209r3,-24l4653,2168xm4655,2163r-2,5l4658,2166r-3,-3xe" fillcolor="#404040" stroked="f">
              <v:stroke joinstyle="round"/>
              <v:formulas/>
              <v:path arrowok="t" o:connecttype="segments"/>
            </v:shape>
            <v:line id="_x0000_s1059" alt="" style="position:absolute" from="3098,3192" to="3515,3192" strokecolor="#404040" strokeweight=".22761mm"/>
            <v:shape id="_x0000_s1060" alt="" style="position:absolute;left:3493;top:3150;width:89;height:91" coordorigin="3494,3151" coordsize="89,91" path="m3494,3151r7,22l3504,3196r-3,23l3494,3242r1,-2l3583,3192r-88,-39l3494,3151xe" fillcolor="#404040" stroked="f">
              <v:path arrowok="t"/>
            </v:shape>
            <v:rect id="_x0000_s1061" alt="" style="position:absolute;left:2110;top:1846;width:1008;height:1665" fillcolor="#cdcdcd" stroked="f">
              <v:fill opacity="32639f"/>
            </v:rect>
            <v:shape id="_x0000_s1062" type="#_x0000_t75" alt="" style="position:absolute;left:2090;top:1827;width:1008;height:1665">
              <v:imagedata r:id="rId26" o:title=""/>
            </v:shape>
            <v:line id="_x0000_s1063" alt="" style="position:absolute" from="3553,2204" to="3166,2204" strokecolor="#404040" strokeweight=".22761mm"/>
            <v:shape id="_x0000_s1064" alt="" style="position:absolute;left:3098;top:2163;width:97;height:91" coordorigin="3098,2163" coordsize="97,91" o:spt="100" adj="0,,0" path="m3189,2250r1,4l3195,2253r-6,-3xm3188,2168r-90,36l3189,2250r-7,-18l3179,2209r3,-24l3188,2168xm3190,2163r-2,5l3195,2166r-5,-3xe" fillcolor="#404040" stroked="f">
              <v:stroke joinstyle="round"/>
              <v:formulas/>
              <v:path arrowok="t" o:connecttype="segments"/>
            </v:shape>
            <v:rect id="_x0000_s1065" alt="" style="position:absolute;left:3601;top:2920;width:921;height:591" fillcolor="#cdcdcd" stroked="f">
              <v:fill opacity="32639f"/>
            </v:rect>
            <v:shape id="_x0000_s1066" alt="" style="position:absolute;left:3601;top:2920;width:921;height:591" coordorigin="3602,2921" coordsize="921,591" o:spt="100" adj="0,,0" path="m3602,3511r920,l4522,3511t-920,l3602,3511t920,l4522,2921r,e" filled="f" strokecolor="#cdcdcd" strokeweight=".05694mm">
              <v:stroke joinstyle="round"/>
              <v:formulas/>
              <v:path arrowok="t" o:connecttype="segments"/>
            </v:shape>
            <v:shape id="_x0000_s1067" type="#_x0000_t75" alt="" style="position:absolute;left:3582;top:2901;width:921;height:591">
              <v:imagedata r:id="rId27" o:title=""/>
            </v:shape>
            <v:rect id="_x0000_s1068" alt="" style="position:absolute;left:3582;top:2901;width:921;height:591" filled="f" strokecolor="#404040" strokeweight=".05692mm"/>
            <v:rect id="_x0000_s1069" alt="" style="position:absolute;left:7951;top:2920;width:1008;height:591" fillcolor="#cdcdcd" stroked="f">
              <v:fill opacity="32639f"/>
            </v:rect>
            <v:shape id="_x0000_s1070" type="#_x0000_t75" alt="" style="position:absolute;left:7932;top:2901;width:1008;height:591">
              <v:imagedata r:id="rId28" o:title=""/>
            </v:shape>
            <v:shape id="_x0000_s1071" alt="" style="position:absolute;left:4502;top:3165;width:3362;height:31" coordorigin="4503,3166" coordsize="3362,31" path="m4503,3192r988,l5494,3196r3,-12l5503,3175r10,-7l5525,3166r12,2l5547,3175r6,9l5556,3196r3,-4l7864,3192e" filled="f" strokecolor="#404040" strokeweight=".22761mm">
              <v:path arrowok="t"/>
            </v:shape>
            <v:shape id="_x0000_s1072" alt="" style="position:absolute;left:7841;top:3150;width:91;height:91" coordorigin="7841,3151" coordsize="91,91" path="m7841,3151r8,22l7852,3196r-3,23l7841,3242r4,-2l7932,3192r-87,-39l7841,3151xe" fillcolor="#404040" stroked="f">
              <v:path arrowok="t"/>
            </v:shape>
            <v:rect id="_x0000_s1073" alt="" style="position:absolute;left:9356;top:2756;width:1095;height:920" fillcolor="#cdcdcd" stroked="f">
              <v:fill opacity="32639f"/>
            </v:rect>
            <v:shape id="_x0000_s1074" type="#_x0000_t75" alt="" style="position:absolute;left:9336;top:2736;width:1095;height:920">
              <v:imagedata r:id="rId29" o:title=""/>
            </v:shape>
            <v:rect id="_x0000_s1075" alt="" style="position:absolute;left:6498;top:3840;width:1018;height:620" fillcolor="#cdcdcd" stroked="f">
              <v:fill opacity="32639f"/>
            </v:rect>
            <v:shape id="_x0000_s1076" type="#_x0000_t75" alt="" style="position:absolute;left:6479;top:3820;width:1018;height:620">
              <v:imagedata r:id="rId30" o:title=""/>
            </v:shape>
            <v:shape id="_x0000_s1077" alt="" style="position:absolute;left:7564;top:3656;width:2316;height:475" coordorigin="7564,3656" coordsize="2316,475" path="m9879,3656r,474l7564,4130e" filled="f" strokecolor="#404040" strokeweight=".22764mm">
              <v:path arrowok="t"/>
            </v:shape>
            <v:shape id="_x0000_s1078" alt="" style="position:absolute;left:7496;top:4082;width:88;height:97" coordorigin="7496,4082" coordsize="88,97" path="m7583,4082r-87,48l7583,4179r1,-5l7576,4152r-3,-23l7576,4106r8,-23l7583,4082xe" fillcolor="#404040" stroked="f">
              <v:path arrowok="t"/>
            </v:shape>
            <v:shape id="_x0000_s1079" alt="" style="position:absolute;left:3572;top:3743;width:911;height:804" coordorigin="3573,3743" coordsize="911,804" path="m4028,3743r-455,407l4028,4547r455,-397l4028,3743xe" fillcolor="#cdcdcd" stroked="f">
              <v:fill opacity="32639f"/>
              <v:path arrowok="t"/>
            </v:shape>
            <v:shape id="_x0000_s1080" alt="" style="position:absolute;left:4028;top:3743;width:456;height:804" coordorigin="4028,3743" coordsize="456,804" o:spt="100" adj="0,,0" path="m4028,4547r,l4028,4547t,-804l4028,3743r455,407l4028,4547t,l4028,4547e" filled="f" strokecolor="#cdcdcd" strokeweight=".05694mm">
              <v:stroke joinstyle="round"/>
              <v:formulas/>
              <v:path arrowok="t" o:connecttype="segments"/>
            </v:shape>
            <v:shape id="_x0000_s1081" type="#_x0000_t75" alt="" style="position:absolute;left:3553;top:3723;width:911;height:804">
              <v:imagedata r:id="rId31" o:title=""/>
            </v:shape>
            <v:shape id="_x0000_s1082" alt="" style="position:absolute;left:3553;top:3723;width:911;height:804" coordorigin="3553,3724" coordsize="911,804" path="m3553,4130r456,-406l4464,4130r-455,397l3553,4130xe" filled="f" strokecolor="#404040" strokeweight=".05692mm">
              <v:path arrowok="t"/>
            </v:shape>
            <v:line id="_x0000_s1083" alt="" style="position:absolute" from="6479,4130" to="4532,4130" strokecolor="#404040" strokeweight=".22761mm"/>
            <v:shape id="_x0000_s1084" alt="" style="position:absolute;left:4464;top:4082;width:97;height:97" coordorigin="4464,4082" coordsize="97,97" path="m4561,4082r-97,48l4561,4179r-2,-5l4551,4152r-3,-23l4551,4106r8,-23l4561,4082xe" fillcolor="#404040" stroked="f">
              <v:path arrowok="t"/>
            </v:shape>
            <v:rect id="_x0000_s1085" alt="" style="position:absolute;left:2110;top:3656;width:1008;height:988" fillcolor="#cdcdcd" stroked="f">
              <v:fill opacity="32639f"/>
            </v:rect>
            <v:shape id="_x0000_s1086" type="#_x0000_t75" alt="" style="position:absolute;left:2090;top:3636;width:1008;height:988">
              <v:imagedata r:id="rId32" o:title=""/>
            </v:shape>
            <v:line id="_x0000_s1087" alt="" style="position:absolute" from="3553,4130" to="3166,4130" strokecolor="#404040" strokeweight=".22761mm"/>
            <v:shape id="_x0000_s1088" alt="" style="position:absolute;left:3098;top:4082;width:97;height:97" coordorigin="3098,4082" coordsize="97,97" o:spt="100" adj="0,,0" path="m3190,4085r-92,45l3195,4179r-5,-5l3182,4152r-3,-23l3182,4106r8,-21xm3195,4082r-5,1l3190,4085r5,-3xe" fillcolor="#404040" stroked="f">
              <v:stroke joinstyle="round"/>
              <v:formulas/>
              <v:path arrowok="t" o:connecttype="segments"/>
            </v:shape>
            <v:shape id="_x0000_s1089" alt="" style="position:absolute;left:4008;top:1439;width:1521;height:2285" coordorigin="4009,1440" coordsize="1521,2285" path="m4009,3724r,-126l5530,3598r,-2158e" filled="f" strokecolor="#404040" strokeweight=".22778mm">
              <v:path arrowok="t"/>
            </v:shape>
            <v:shape id="_x0000_s1090" alt="" style="position:absolute;left:5479;top:1362;width:91;height:97" coordorigin="5479,1362" coordsize="91,97" o:spt="100" adj="0,,0" path="m5482,1457r-3,1l5481,1459r1,-2xm5568,1457r,2l5570,1458r-2,-1xm5564,1447r-39,l5548,1450r20,7l5564,1447xm5530,1362r-48,95l5502,1450r23,-3l5564,1447r-34,-85xe" fillcolor="#404040" stroked="f">
              <v:stroke joinstyle="round"/>
              <v:formulas/>
              <v:path arrowok="t" o:connecttype="segments"/>
            </v:shape>
            <v:rect id="_x0000_s1091" alt="" style="position:absolute;left:3572;top:4711;width:911;height:330" fillcolor="#cdcdcd" stroked="f">
              <v:fill opacity="32639f"/>
            </v:rect>
            <v:shape id="_x0000_s1092" type="#_x0000_t75" alt="" style="position:absolute;left:3553;top:4691;width:911;height:330">
              <v:imagedata r:id="rId33" o:title=""/>
            </v:shape>
            <v:shape id="_x0000_s1093" alt="" style="position:absolute;left:2594;top:4624;width:892;height:233" coordorigin="2594,4624" coordsize="892,233" path="m2594,4624r,232l3486,4856e" filled="f" strokecolor="#404040" strokeweight=".22764mm">
              <v:path arrowok="t"/>
            </v:shape>
            <v:shape id="_x0000_s1094" alt="" style="position:absolute;left:3461;top:4815;width:92;height:91" coordorigin="3461,4815" coordsize="92,91" path="m3461,4815r8,22l3472,4861r-3,23l3461,4906r5,-1l3553,4856r-87,-38l3461,4815xe" fillcolor="#404040" stroked="f">
              <v:path arrowok="t"/>
            </v:shape>
            <v:rect id="_x0000_s1095" alt="" style="position:absolute;left:6498;top:4711;width:1018;height:330" fillcolor="#cdcdcd" stroked="f">
              <v:fill opacity="32639f"/>
            </v:rect>
            <v:shape id="_x0000_s1096" type="#_x0000_t75" alt="" style="position:absolute;left:6479;top:4691;width:1018;height:330">
              <v:imagedata r:id="rId34" o:title=""/>
            </v:shape>
            <v:line id="_x0000_s1097" alt="" style="position:absolute" from="4464,4856" to="6411,4856" strokecolor="#404040" strokeweight=".22761mm"/>
            <v:shape id="_x0000_s1098" alt="" style="position:absolute;left:6390;top:4815;width:89;height:91" coordorigin="6391,4815" coordsize="89,91" path="m6391,4815r8,22l6401,4861r-2,23l6391,4906r1,-1l6479,4856r-87,-38l6391,4815xe" fillcolor="#404040" stroked="f">
              <v:path arrowok="t"/>
            </v:shape>
            <v:rect id="_x0000_s1099" alt="" style="position:absolute;left:2110;top:4991;width:1008;height:455" fillcolor="#cdcdcd" stroked="f">
              <v:fill opacity="32639f"/>
            </v:rect>
            <v:shape id="_x0000_s1100" type="#_x0000_t75" alt="" style="position:absolute;left:2090;top:4972;width:1008;height:455">
              <v:imagedata r:id="rId35" o:title=""/>
            </v:shape>
            <v:shape id="_x0000_s1101" alt="" style="position:absolute;left:3165;top:5020;width:3817;height:175" coordorigin="3166,5021" coordsize="3817,175" path="m6983,5021r,174l3166,5195e" filled="f" strokecolor="#404040" strokeweight=".22761mm">
              <v:path arrowok="t"/>
            </v:shape>
            <v:shape id="_x0000_s1102" alt="" style="position:absolute;left:3098;top:5153;width:97;height:91" coordorigin="3098,5154" coordsize="97,91" o:spt="100" adj="0,,0" path="m3189,5240r1,4l3195,5243r-6,-3xm3188,5159r-90,36l3189,5240r-7,-18l3179,5199r3,-23l3188,5159xm3190,5154r-2,5l3195,5156r-5,-2xe" fillcolor="#404040" stroked="f">
              <v:stroke joinstyle="round"/>
              <v:formulas/>
              <v:path arrowok="t" o:connecttype="segments"/>
            </v:shape>
            <v:rect id="_x0000_s1103" alt="" style="position:absolute;left:5113;top:5359;width:950;height:649" fillcolor="#cdcdcd" stroked="f">
              <v:fill opacity="32639f"/>
            </v:rect>
            <v:shape id="_x0000_s1104" type="#_x0000_t75" alt="" style="position:absolute;left:5103;top:5349;width:940;height:639">
              <v:imagedata r:id="rId36" o:title=""/>
            </v:shape>
            <v:rect id="_x0000_s1105" alt="" style="position:absolute;left:9336;top:5504;width:1105;height:359" fillcolor="#cdcdcd" stroked="f">
              <v:fill opacity="32639f"/>
            </v:rect>
            <v:shape id="_x0000_s1106" type="#_x0000_t75" alt="" style="position:absolute;left:9317;top:5485;width:1105;height:359">
              <v:imagedata r:id="rId37" o:title=""/>
            </v:shape>
            <v:line id="_x0000_s1107" alt="" style="position:absolute" from="6043,5669" to="7874,5669" strokecolor="#404040" strokeweight=".22761mm"/>
            <v:shape id="_x0000_s1108" alt="" style="position:absolute;left:7850;top:5619;width:92;height:91" coordorigin="7851,5620" coordsize="92,91" path="m7851,5620r8,22l7861,5665r-2,23l7851,5711r4,-3l7942,5669r-87,-48l7851,5620xe" fillcolor="#404040" stroked="f">
              <v:path arrowok="t"/>
            </v:shape>
            <v:rect id="_x0000_s1109" alt="" style="position:absolute;left:7961;top:6172;width:1018;height:359" fillcolor="#cdcdcd" stroked="f">
              <v:fill opacity="32639f"/>
            </v:rect>
            <v:shape id="_x0000_s1110" alt="" style="position:absolute;left:7961;top:6530;width:1018;height:2" coordorigin="7961,6531" coordsize="1018,0" o:spt="100" adj="0,,0" path="m7961,6531r1017,l8978,6531t-1017,l7961,6531e" filled="f" strokecolor="#cdcdcd" strokeweight=".05694mm">
              <v:stroke joinstyle="round"/>
              <v:formulas/>
              <v:path arrowok="t" o:connecttype="segments"/>
            </v:shape>
            <v:shape id="_x0000_s1111" type="#_x0000_t75" alt="" style="position:absolute;left:7941;top:6153;width:1018;height:359">
              <v:imagedata r:id="rId38" o:title=""/>
            </v:shape>
            <v:line id="_x0000_s1112" alt="" style="position:absolute" from="8446,5844" to="8446,6085" strokecolor="#404040" strokeweight=".22783mm"/>
            <v:shape id="_x0000_s1113" alt="" style="position:absolute;left:8404;top:6056;width:91;height:97" coordorigin="8404,6056" coordsize="91,97" o:spt="100" adj="0,,0" path="m8409,6061r37,92l8487,6070r-37,l8426,6067r-17,-6xm8492,6060r-19,7l8450,6070r37,l8492,6060xm8407,6056r-3,3l8409,6061r-2,-5xm8494,6056r-2,4l8495,6059r-1,-3xe" fillcolor="#404040" stroked="f">
              <v:stroke joinstyle="round"/>
              <v:formulas/>
              <v:path arrowok="t" o:connecttype="segments"/>
            </v:shape>
            <v:rect id="_x0000_s1114" alt="" style="position:absolute;left:7961;top:5504;width:1018;height:359" fillcolor="#cdcdcd" stroked="f">
              <v:fill opacity="32639f"/>
            </v:rect>
            <v:shape id="_x0000_s1115" type="#_x0000_t75" alt="" style="position:absolute;left:7941;top:5485;width:1018;height:359">
              <v:imagedata r:id="rId38" o:title=""/>
            </v:shape>
            <v:line id="_x0000_s1116" alt="" style="position:absolute" from="8959,5669" to="9250,5669" strokecolor="#404040" strokeweight=".22761mm"/>
            <v:shape id="_x0000_s1117" alt="" style="position:absolute;left:9228;top:5619;width:90;height:91" coordorigin="9228,5620" coordsize="90,91" path="m9228,5620r8,22l9239,5665r-3,23l9228,5711r2,-3l9318,5669r-88,-48l9228,5620xe" fillcolor="#404040" stroked="f">
              <v:path arrowok="t"/>
            </v:shape>
            <v:rect id="_x0000_s1118" alt="" style="position:absolute;left:5113;top:6172;width:950;height:359" fillcolor="#cdcdcd" stroked="f">
              <v:fill opacity="32639f"/>
            </v:rect>
            <v:shape id="_x0000_s1119" alt="" style="position:absolute;left:5113;top:6172;width:950;height:359" coordorigin="5113,6173" coordsize="950,359" o:spt="100" adj="0,,0" path="m5113,6531r950,l6063,6531t-950,l5113,6531t950,l6063,6173r,e" filled="f" strokecolor="#cdcdcd" strokeweight=".05694mm">
              <v:stroke joinstyle="round"/>
              <v:formulas/>
              <v:path arrowok="t" o:connecttype="segments"/>
            </v:shape>
            <v:shape id="_x0000_s1120" type="#_x0000_t75" alt="" style="position:absolute;left:5103;top:6153;width:940;height:359">
              <v:imagedata r:id="rId39" o:title=""/>
            </v:shape>
            <v:rect id="_x0000_s1121" alt="" style="position:absolute;left:5103;top:6153;width:940;height:359" filled="f" strokecolor="#404040" strokeweight=".05692mm"/>
            <v:shape id="_x0000_s1122" alt="" style="position:absolute;left:2594;top:5427;width:2432;height:242" coordorigin="2594,5427" coordsize="2432,242" path="m2594,5427r,242l5026,5669e" filled="f" strokecolor="#404040" strokeweight=".22761mm">
              <v:path arrowok="t"/>
            </v:shape>
            <v:shape id="_x0000_s1123" alt="" style="position:absolute;left:5006;top:5619;width:97;height:91" coordorigin="5007,5620" coordsize="97,91" o:spt="100" adj="0,,0" path="m5010,5707r-3,1l5008,5711r2,-4xm5009,5622r7,20l5019,5665r-3,23l5010,5707r93,-38l5009,5622xm5008,5620r-1,1l5009,5622r-1,-2xe" fillcolor="#404040" stroked="f">
              <v:stroke joinstyle="round"/>
              <v:formulas/>
              <v:path arrowok="t" o:connecttype="segments"/>
            </v:shape>
            <v:line id="_x0000_s1124" alt="" style="position:absolute" from="7942,6337" to="6111,6337" strokecolor="#404040" strokeweight=".22761mm"/>
            <v:shape id="_x0000_s1125" alt="" style="position:absolute;left:6043;top:6287;width:90;height:91" coordorigin="6043,6287" coordsize="90,91" path="m6133,6287r-3,2l6043,6337r87,39l6133,6378r-8,-22l6122,6333r3,-23l6133,6287xe" fillcolor="#404040" stroked="f">
              <v:path arrowok="t"/>
            </v:shape>
            <v:rect id="_x0000_s1126" alt="" style="position:absolute;left:9346;top:6075;width:1095;height:552" fillcolor="#cdcdcd" stroked="f">
              <v:fill opacity="32639f"/>
            </v:rect>
            <v:line id="_x0000_s1127" alt="" style="position:absolute" from="9347,6627" to="9347,6627" strokecolor="#cdcdcd" strokeweight=".05692mm"/>
            <v:shape id="_x0000_s1128" type="#_x0000_t75" alt="" style="position:absolute;left:9327;top:6056;width:1095;height:552">
              <v:imagedata r:id="rId40" o:title=""/>
            </v:shape>
            <v:shape id="_x0000_s1129" alt="" style="position:absolute;left:9869;top:5843;width:2;height:146" coordorigin="9870,5844" coordsize="0,146" path="m9870,5844r,77l9870,5989e" filled="f" strokecolor="#404040" strokeweight=".22783mm">
              <v:path arrowok="t"/>
            </v:shape>
            <v:shape id="_x0000_s1130" alt="" style="position:absolute;left:9827;top:5967;width:91;height:89" coordorigin="9827,5968" coordsize="91,89" path="m9918,5968r-22,8l9873,5978r-23,-2l9827,5968r4,1l9870,6056r48,-87l9918,5968xe" fillcolor="#404040" stroked="f">
              <v:path arrowok="t"/>
            </v:shape>
            <v:line id="_x0000_s1131" alt="" style="position:absolute" from="9327,6337" to="9027,6337" strokecolor="#404040" strokeweight=".22761mm"/>
            <v:shape id="_x0000_s1132" alt="" style="position:absolute;left:8959;top:6287;width:90;height:91" coordorigin="8959,6287" coordsize="90,91" path="m9048,6287r-89,50l9046,6376r2,2l9040,6356r-2,-23l9040,6310r8,-23xe" fillcolor="#404040" stroked="f">
              <v:path arrowok="t"/>
            </v:shape>
            <v:line id="_x0000_s1133" alt="" style="position:absolute" from="8959,6337" to="9259,6337" strokecolor="#404040" strokeweight=".22761mm"/>
            <v:shape id="_x0000_s1134" alt="" style="position:absolute;left:9230;top:6287;width:97;height:91" coordorigin="9230,6287" coordsize="97,91" o:spt="100" adj="0,,0" path="m9234,6374r-4,2l9233,6378r1,-4xm9234,6290r7,20l9244,6333r-3,23l9234,6374r93,-37l9234,6290xm9233,6287r-3,2l9234,6290r-1,-3xe" fillcolor="#404040" stroked="f">
              <v:stroke joinstyle="round"/>
              <v:formulas/>
              <v:path arrowok="t" o:connecttype="segments"/>
            </v:shape>
            <v:rect id="_x0000_s1135" alt="" style="position:absolute;left:3572;top:6182;width:911;height:330" fillcolor="#cdcdcd" stroked="f">
              <v:fill opacity="32639f"/>
            </v:rect>
            <v:shape id="_x0000_s1136" type="#_x0000_t75" alt="" style="position:absolute;left:3553;top:6172;width:911;height:330">
              <v:imagedata r:id="rId41" o:title=""/>
            </v:shape>
            <v:line id="_x0000_s1137" alt="" style="position:absolute" from="5103,6337" to="4532,6337" strokecolor="#404040" strokeweight=".22761mm"/>
            <v:shape id="_x0000_s1138" alt="" style="position:absolute;left:4464;top:6287;width:97;height:91" coordorigin="4464,6287" coordsize="97,91" o:spt="100" adj="0,,0" path="m4557,6374r2,4l4561,6376r-4,-2xm4558,6290r-94,47l4557,6374r-6,-18l4548,6333r3,-23l4558,6290xm4559,6287r-1,3l4561,6289r-2,-2xe" fillcolor="#404040" stroked="f">
              <v:stroke joinstyle="round"/>
              <v:formulas/>
              <v:path arrowok="t" o:connecttype="segments"/>
            </v:shape>
            <v:rect id="_x0000_s1139" alt="" style="position:absolute;left:2110;top:6075;width:1008;height:552" fillcolor="#cdcdcd" stroked="f">
              <v:fill opacity="32639f"/>
            </v:rect>
            <v:shape id="_x0000_s1140" type="#_x0000_t75" alt="" style="position:absolute;left:2090;top:6056;width:1008;height:552">
              <v:imagedata r:id="rId42" o:title=""/>
            </v:shape>
            <v:line id="_x0000_s1141" alt="" style="position:absolute" from="3553,6337" to="3166,6337" strokecolor="#404040" strokeweight=".22761mm"/>
            <v:shape id="_x0000_s1142" alt="" style="position:absolute;left:3098;top:6287;width:97;height:91" coordorigin="3098,6287" coordsize="97,91" o:spt="100" adj="0,,0" path="m3188,6373r2,5l3195,6376r-7,-3xm3189,6292r-91,45l3188,6373r-6,-17l3179,6333r3,-23l3189,6292xm3190,6287r-1,5l3195,6289r-5,-2xe" fillcolor="#404040" stroked="f">
              <v:stroke joinstyle="round"/>
              <v:formulas/>
              <v:path arrowok="t" o:connecttype="segments"/>
            </v:shape>
            <v:shape id="_x0000_s1143" alt="" style="position:absolute;left:4008;top:6501;width:2413;height:301" coordorigin="4009,6502" coordsize="2413,301" path="m4009,6502r,300l6421,6802e" filled="f" strokecolor="#404040" strokeweight=".22761mm">
              <v:path arrowok="t"/>
            </v:shape>
            <v:shape id="_x0000_s1144" alt="" style="position:absolute;left:6391;top:6753;width:97;height:92" coordorigin="6392,6753" coordsize="97,92" o:spt="100" adj="0,,0" path="m6397,6838r-5,2l6395,6845r2,-7xm6396,6755r7,21l6406,6799r-3,23l6397,6838r92,-36l6396,6755xm6392,6753r4,2l6395,6754r-3,-1xe" fillcolor="#404040" stroked="f">
              <v:stroke joinstyle="round"/>
              <v:formulas/>
              <v:path arrowok="t" o:connecttype="segments"/>
            </v:shape>
            <v:rect id="_x0000_s1145" alt="" style="position:absolute;left:6508;top:6598;width:1008;height:446" fillcolor="#cdcdcd" stroked="f">
              <v:fill opacity="32639f"/>
            </v:rect>
            <v:shape id="_x0000_s1146" type="#_x0000_t75" alt="" style="position:absolute;left:6488;top:6579;width:1008;height:446">
              <v:imagedata r:id="rId43" o:title=""/>
            </v:shape>
            <v:shape id="_x0000_s1147" alt="" style="position:absolute;left:6504;top:7224;width:1007;height:274" coordorigin="6505,7225" coordsize="1007,274" o:spt="100" adj="0,,0" path="m6640,7225r-53,10l6544,7264r-29,43l6505,7360r10,52l6544,7455r43,29l6640,7495r4,3l7380,7498r-3,-3l7429,7484r43,-29l7501,7412r11,-52l7501,7307r-29,-43l7429,7235r-39,-8l6644,7227r-4,-2xm7377,7225r3,2l7390,7227r-13,-2xe" fillcolor="#cdcdcd" stroked="f">
              <v:fill opacity="32639f"/>
              <v:stroke joinstyle="round"/>
              <v:formulas/>
              <v:path arrowok="t" o:connecttype="segments"/>
            </v:shape>
            <v:shape id="_x0000_s1148" alt="" style="position:absolute;left:6515;top:7412;width:865;height:87" coordorigin="6515,7412" coordsize="865,87" o:spt="100" adj="0,,0" path="m6644,7498r736,l7380,7498t-865,-86l6544,7455r43,29l6640,7495e" filled="f" strokecolor="#cdcdcd" strokeweight=".05694mm">
              <v:stroke joinstyle="round"/>
              <v:formulas/>
              <v:path arrowok="t" o:connecttype="segments"/>
            </v:shape>
            <v:shape id="_x0000_s1149" type="#_x0000_t75" alt="" style="position:absolute;left:7374;top:7233;width:139;height:267">
              <v:imagedata r:id="rId44" o:title=""/>
            </v:shape>
            <v:shape id="_x0000_s1150" alt="" style="position:absolute;left:6639;top:7224;width:4;height:3" coordorigin="6640,7225" coordsize="4,3" path="m6644,7227r-4,-2l6640,7225e" filled="f" strokecolor="#cdcdcd" strokeweight=".05692mm">
              <v:path arrowok="t"/>
            </v:shape>
            <v:shape id="_x0000_s1151" type="#_x0000_t75" alt="" style="position:absolute;left:6486;top:7206;width:1007;height:273">
              <v:imagedata r:id="rId45" o:title=""/>
            </v:shape>
            <v:shape id="_x0000_s1152" alt="" style="position:absolute;left:6486;top:7206;width:1007;height:273" coordorigin="6486,7206" coordsize="1007,273" path="m6624,7479r737,l7358,7476r53,-11l7453,7436r29,-42l7493,7341r-11,-52l7453,7246r-42,-29l7358,7206r3,2l6624,7208r-98,38l6486,7341r11,53l6526,7436r43,29l6621,7476r3,3xe" filled="f" strokecolor="#404040" strokeweight=".05692mm">
              <v:path arrowok="t"/>
            </v:shape>
            <v:line id="_x0000_s1153" alt="" style="position:absolute" from="6993,7024" to="6993,7140" strokecolor="#404040" strokeweight=".22783mm"/>
            <v:shape id="_x0000_s1154" alt="" style="position:absolute;left:6944;top:7111;width:91;height:97" coordorigin="6944,7111" coordsize="91,97" o:spt="100" adj="0,,0" path="m6947,7116r46,92l7025,7126r-36,l6966,7123r-19,-7xm7029,7118r-16,5l6989,7126r36,l7029,7118xm7031,7111r-2,7l7035,7115r-4,-4xm6944,7111r,4l6947,7116r-3,-5xe" fillcolor="#404040" stroked="f">
              <v:stroke joinstyle="round"/>
              <v:formulas/>
              <v:path arrowok="t" o:connecttype="segments"/>
            </v:shape>
            <v:rect id="_x0000_s1155" alt="" style="position:absolute;left:7951;top:617;width:1027;height:1007" fillcolor="#cdcdcd" stroked="f">
              <v:fill opacity="32639f"/>
            </v:rect>
            <v:shape id="_x0000_s1156" type="#_x0000_t75" alt="" style="position:absolute;left:7932;top:597;width:1027;height:1007">
              <v:imagedata r:id="rId46" o:title=""/>
            </v:shape>
            <v:line id="_x0000_s1157" alt="" style="position:absolute" from="7932,1024" to="6101,1024" strokecolor="#404040" strokeweight=".22761mm"/>
            <v:shape id="_x0000_s1158" alt="" style="position:absolute;left:6023;top:974;width:97;height:91" coordorigin="6024,974" coordsize="97,91" o:spt="100" adj="0,,0" path="m6118,1061r1,4l6121,1062r-3,-1xm6119,976r-95,48l6118,1061r-7,-18l6109,1020r2,-24l6119,976xm6119,974r,2l6121,975r-2,-1xe" fillcolor="#404040" stroked="f">
              <v:stroke joinstyle="round"/>
              <v:formulas/>
              <v:path arrowok="t" o:connecttype="segments"/>
            </v:shape>
            <v:line id="_x0000_s1159" alt="" style="position:absolute" from="8940,3192" to="9259,3192" strokecolor="#404040" strokeweight=".22761mm"/>
            <v:shape id="_x0000_s1160" alt="" style="position:absolute;left:9240;top:3150;width:97;height:91" coordorigin="9240,3151" coordsize="97,91" o:spt="100" adj="0,,0" path="m9243,3239r-3,1l9242,3242r1,-3xm9243,3154r7,19l9253,3196r-3,23l9243,3239r94,-47l9243,3154xm9242,3151r-2,2l9243,3154r-1,-3xe" fillcolor="#40404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1" type="#_x0000_t202" alt="" style="position:absolute;left:8295;top:211;width:320;height:130;mso-wrap-style:square;v-text-anchor:top" filled="f" stroked="f">
              <v:textbox inset="0,0,0,0">
                <w:txbxContent>
                  <w:p w14:paraId="79A3638E" w14:textId="77777777" w:rsidR="00082337" w:rsidRDefault="00924CA1">
                    <w:pPr>
                      <w:spacing w:line="129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1162" type="#_x0000_t202" alt="" style="position:absolute;left:4112;top:3661;width:71;height:104;mso-wrap-style:square;v-text-anchor:top" filled="f" stroked="f">
              <v:textbox inset="0,0,0,0">
                <w:txbxContent>
                  <w:p w14:paraId="0B2121CA" w14:textId="77777777" w:rsidR="00082337" w:rsidRDefault="00924CA1">
                    <w:pPr>
                      <w:spacing w:line="103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3"/>
                        <w:sz w:val="10"/>
                      </w:rPr>
                      <w:t>T</w:t>
                    </w:r>
                  </w:p>
                </w:txbxContent>
              </v:textbox>
            </v:shape>
            <v:shape id="_x0000_s1163" type="#_x0000_t202" alt="" style="position:absolute;left:3490;top:3986;width:71;height:104;mso-wrap-style:square;v-text-anchor:top" filled="f" stroked="f">
              <v:textbox inset="0,0,0,0">
                <w:txbxContent>
                  <w:p w14:paraId="2C306823" w14:textId="77777777" w:rsidR="00082337" w:rsidRDefault="00924CA1">
                    <w:pPr>
                      <w:spacing w:line="103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3"/>
                        <w:sz w:val="10"/>
                      </w:rPr>
                      <w:t>Y</w:t>
                    </w:r>
                  </w:p>
                </w:txbxContent>
              </v:textbox>
            </v:shape>
            <v:shape id="_x0000_s1164" type="#_x0000_t202" alt="" style="position:absolute;left:3692;top:3969;width:656;height:303;mso-wrap-style:square;v-text-anchor:top" filled="f" stroked="f">
              <v:textbox inset="0,0,0,0">
                <w:txbxContent>
                  <w:p w14:paraId="26C0DCC0" w14:textId="77777777" w:rsidR="00082337" w:rsidRDefault="00924CA1">
                    <w:pPr>
                      <w:spacing w:line="252" w:lineRule="auto"/>
                      <w:ind w:right="17" w:firstLine="4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Memproses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0"/>
                        <w:sz w:val="13"/>
                      </w:rPr>
                      <w:t>balasan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</w:p>
                </w:txbxContent>
              </v:textbox>
            </v:shape>
            <v:shape id="_x0000_s1165" type="#_x0000_t202" alt="" style="position:absolute;left:6810;top:7283;width:378;height:130;mso-wrap-style:square;v-text-anchor:top" filled="f" stroked="f">
              <v:textbox inset="0,0,0,0">
                <w:txbxContent>
                  <w:p w14:paraId="1A1118E7" w14:textId="77777777" w:rsidR="00082337" w:rsidRDefault="00924CA1">
                    <w:pPr>
                      <w:spacing w:line="129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Selasai</w:t>
                    </w:r>
                  </w:p>
                </w:txbxContent>
              </v:textbox>
            </v:shape>
            <v:shape id="_x0000_s1166" type="#_x0000_t202" alt="" style="position:absolute;left:6488;top:6579;width:1008;height:446;mso-wrap-style:square;v-text-anchor:top" filled="f" strokecolor="#404040" strokeweight=".05692mm">
              <v:textbox inset="0,0,0,0">
                <w:txbxContent>
                  <w:p w14:paraId="001A11FF" w14:textId="77777777" w:rsidR="00082337" w:rsidRDefault="00924CA1">
                    <w:pPr>
                      <w:spacing w:before="60" w:line="252" w:lineRule="auto"/>
                      <w:ind w:left="169" w:right="75" w:hanging="9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 laporan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akhir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kegiatan</w:t>
                    </w:r>
                  </w:p>
                </w:txbxContent>
              </v:textbox>
            </v:shape>
            <v:shape id="_x0000_s1167" type="#_x0000_t202" alt="" style="position:absolute;left:5105;top:6172;width:937;height:328;mso-wrap-style:square;v-text-anchor:top" filled="f" stroked="f">
              <v:textbox inset="0,0,0,0">
                <w:txbxContent>
                  <w:p w14:paraId="0C8A2E23" w14:textId="77777777" w:rsidR="00082337" w:rsidRDefault="00924CA1">
                    <w:pPr>
                      <w:spacing w:before="79"/>
                      <w:ind w:left="9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Koreksi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tttd</w:t>
                    </w:r>
                  </w:p>
                </w:txbxContent>
              </v:textbox>
            </v:shape>
            <v:shape id="_x0000_s1168" type="#_x0000_t202" alt="" style="position:absolute;left:3553;top:6172;width:911;height:330;mso-wrap-style:square;v-text-anchor:top" filled="f" strokecolor="#404040" strokeweight=".05692mm">
              <v:textbox inset="0,0,0,0">
                <w:txbxContent>
                  <w:p w14:paraId="47AE2D5E" w14:textId="77777777" w:rsidR="00082337" w:rsidRDefault="00924CA1">
                    <w:pPr>
                      <w:spacing w:before="77"/>
                      <w:ind w:left="2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7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laporan</w:t>
                    </w:r>
                  </w:p>
                </w:txbxContent>
              </v:textbox>
            </v:shape>
            <v:shape id="_x0000_s1169" type="#_x0000_t202" alt="" style="position:absolute;left:7941;top:6153;width:1018;height:359;mso-wrap-style:square;v-text-anchor:top" filled="f" strokecolor="#404040" strokeweight=".05692mm">
              <v:textbox inset="0,0,0,0">
                <w:txbxContent>
                  <w:p w14:paraId="66180BFA" w14:textId="77777777" w:rsidR="00082337" w:rsidRDefault="00924CA1">
                    <w:pPr>
                      <w:spacing w:before="97"/>
                      <w:ind w:left="9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Membuat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laporan</w:t>
                    </w:r>
                  </w:p>
                </w:txbxContent>
              </v:textbox>
            </v:shape>
            <v:shape id="_x0000_s1170" type="#_x0000_t202" alt="" style="position:absolute;left:9327;top:6056;width:1095;height:552;mso-wrap-style:square;v-text-anchor:top" filled="f" strokecolor="#404040" strokeweight=".05692mm">
              <v:textbox inset="0,0,0,0">
                <w:txbxContent>
                  <w:p w14:paraId="15D37D19" w14:textId="77777777" w:rsidR="00082337" w:rsidRDefault="00924CA1">
                    <w:pPr>
                      <w:spacing w:before="39" w:line="252" w:lineRule="auto"/>
                      <w:ind w:left="96" w:right="9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Membimbing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menyetujui laporan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akhir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kegiatan</w:t>
                    </w:r>
                  </w:p>
                </w:txbxContent>
              </v:textbox>
            </v:shape>
            <v:shape id="_x0000_s1171" type="#_x0000_t202" alt="" style="position:absolute;left:9317;top:5485;width:1105;height:359;mso-wrap-style:square;v-text-anchor:top" filled="f" strokecolor="#404040" strokeweight=".05692mm">
              <v:textbox inset="0,0,0,0">
                <w:txbxContent>
                  <w:p w14:paraId="6C2F79AB" w14:textId="77777777" w:rsidR="00082337" w:rsidRDefault="00924CA1">
                    <w:pPr>
                      <w:spacing w:before="19" w:line="252" w:lineRule="auto"/>
                      <w:ind w:left="263" w:hanging="224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tugas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pembimbing</w:t>
                    </w:r>
                  </w:p>
                </w:txbxContent>
              </v:textbox>
            </v:shape>
            <v:shape id="_x0000_s1172" type="#_x0000_t202" alt="" style="position:absolute;left:7941;top:5485;width:1018;height:359;mso-wrap-style:square;v-text-anchor:top" filled="f" strokecolor="#404040" strokeweight=".05692mm">
              <v:textbox inset="0,0,0,0">
                <w:txbxContent>
                  <w:p w14:paraId="761AFE50" w14:textId="77777777" w:rsidR="00082337" w:rsidRDefault="00924CA1">
                    <w:pPr>
                      <w:spacing w:before="19" w:line="252" w:lineRule="auto"/>
                      <w:ind w:left="376" w:hanging="239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tugas</w:t>
                    </w:r>
                  </w:p>
                </w:txbxContent>
              </v:textbox>
            </v:shape>
            <v:shape id="_x0000_s1173" type="#_x0000_t202" alt="" style="position:absolute;left:5103;top:5349;width:940;height:639;mso-wrap-style:square;v-text-anchor:top" filled="f" strokecolor="#404040" strokeweight=".05692mm">
              <v:textbox inset="0,0,0,0">
                <w:txbxContent>
                  <w:p w14:paraId="531FDD12" w14:textId="77777777" w:rsidR="00082337" w:rsidRDefault="00924CA1">
                    <w:pPr>
                      <w:spacing w:line="252" w:lineRule="auto"/>
                      <w:ind w:left="79" w:right="83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tugas penelitian/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observasi/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PKL/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74" type="#_x0000_t202" alt="" style="position:absolute;left:2090;top:4972;width:1008;height:455;mso-wrap-style:square;v-text-anchor:top" filled="f" strokecolor="#404040" strokeweight=".05692mm">
              <v:textbox inset="0,0,0,0">
                <w:txbxContent>
                  <w:p w14:paraId="6CBC5024" w14:textId="77777777" w:rsidR="00082337" w:rsidRDefault="00924CA1">
                    <w:pPr>
                      <w:spacing w:line="136" w:lineRule="exact"/>
                      <w:ind w:left="12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Melengkapi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</w:p>
                  <w:p w14:paraId="0F5B5716" w14:textId="77777777" w:rsidR="00082337" w:rsidRDefault="00924CA1">
                    <w:pPr>
                      <w:spacing w:before="6" w:line="252" w:lineRule="auto"/>
                      <w:ind w:left="371" w:right="147" w:hanging="22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 surat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tugas</w:t>
                    </w:r>
                  </w:p>
                </w:txbxContent>
              </v:textbox>
            </v:shape>
            <v:shape id="_x0000_s1175" type="#_x0000_t202" alt="" style="position:absolute;left:6479;top:4691;width:1018;height:330;mso-wrap-style:square;v-text-anchor:top" filled="f" strokecolor="#404040" strokeweight=".05692mm">
              <v:textbox inset="0,0,0,0">
                <w:txbxContent>
                  <w:p w14:paraId="3A191878" w14:textId="77777777" w:rsidR="00082337" w:rsidRDefault="00924CA1">
                    <w:pPr>
                      <w:spacing w:before="86"/>
                      <w:ind w:left="15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Ttd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tugas</w:t>
                    </w:r>
                  </w:p>
                </w:txbxContent>
              </v:textbox>
            </v:shape>
            <v:shape id="_x0000_s1176" type="#_x0000_t202" alt="" style="position:absolute;left:3553;top:4691;width:911;height:330;mso-wrap-style:square;v-text-anchor:top" filled="f" strokecolor="#404040" strokeweight=".05692mm">
              <v:textbox inset="0,0,0,0">
                <w:txbxContent>
                  <w:p w14:paraId="13FBFCC7" w14:textId="77777777" w:rsidR="00082337" w:rsidRDefault="00924CA1">
                    <w:pPr>
                      <w:spacing w:before="86"/>
                      <w:ind w:left="54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Cek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hasil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ketikan</w:t>
                    </w:r>
                  </w:p>
                </w:txbxContent>
              </v:textbox>
            </v:shape>
            <v:shape id="_x0000_s1177" type="#_x0000_t202" alt="" style="position:absolute;left:6479;top:3820;width:1018;height:620;mso-wrap-style:square;v-text-anchor:top" filled="f" strokecolor="#404040" strokeweight=".05692mm">
              <v:textbox inset="0,0,0,0">
                <w:txbxContent>
                  <w:p w14:paraId="07C97E09" w14:textId="77777777" w:rsidR="00082337" w:rsidRDefault="00924CA1">
                    <w:pPr>
                      <w:spacing w:before="70" w:line="252" w:lineRule="auto"/>
                      <w:ind w:left="70" w:right="69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 balasan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surat atas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permohonan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ijin</w:t>
                    </w:r>
                  </w:p>
                </w:txbxContent>
              </v:textbox>
            </v:shape>
            <v:shape id="_x0000_s1178" type="#_x0000_t202" alt="" style="position:absolute;left:2090;top:3636;width:1008;height:988;mso-wrap-style:square;v-text-anchor:top" filled="f" strokecolor="#404040" strokeweight=".05694mm">
              <v:textbox inset="0,0,0,0">
                <w:txbxContent>
                  <w:p w14:paraId="654E862E" w14:textId="77777777" w:rsidR="00082337" w:rsidRDefault="00924CA1">
                    <w:pPr>
                      <w:spacing w:before="99" w:line="252" w:lineRule="auto"/>
                      <w:ind w:left="118" w:right="118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Membuat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tugas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dosen,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mahasiswa, dan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pembimbing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eksternal</w:t>
                    </w:r>
                  </w:p>
                </w:txbxContent>
              </v:textbox>
            </v:shape>
            <v:shape id="_x0000_s1179" type="#_x0000_t202" alt="" style="position:absolute;left:3582;top:2901;width:921;height:591;mso-wrap-style:square;v-text-anchor:top" filled="f" strokecolor="#404040" strokeweight=".05692mm">
              <v:textbox inset="0,0,0,0">
                <w:txbxContent>
                  <w:p w14:paraId="5E649FE4" w14:textId="77777777" w:rsidR="00082337" w:rsidRDefault="00924CA1">
                    <w:pPr>
                      <w:spacing w:before="57" w:line="252" w:lineRule="auto"/>
                      <w:ind w:left="89" w:right="89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baik lewat surat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atau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fax</w:t>
                    </w:r>
                  </w:p>
                </w:txbxContent>
              </v:textbox>
            </v:shape>
            <v:shape id="_x0000_s1180" type="#_x0000_t202" alt="" style="position:absolute;left:9336;top:2736;width:1095;height:920;mso-wrap-style:square;v-text-anchor:top" filled="f" strokecolor="#404040" strokeweight=".05692mm">
              <v:textbox inset="0,0,0,0">
                <w:txbxContent>
                  <w:p w14:paraId="003ED9E1" w14:textId="77777777" w:rsidR="00082337" w:rsidRDefault="00924CA1">
                    <w:pPr>
                      <w:spacing w:before="67" w:line="252" w:lineRule="auto"/>
                      <w:ind w:left="60" w:right="63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menolak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permohonan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penelitian/ obsrvasi /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KKL</w:t>
                    </w:r>
                  </w:p>
                  <w:p w14:paraId="06393F9E" w14:textId="77777777" w:rsidR="00082337" w:rsidRDefault="00924CA1">
                    <w:pPr>
                      <w:spacing w:before="1"/>
                      <w:ind w:left="60" w:right="6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(10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hari)</w:t>
                    </w:r>
                  </w:p>
                </w:txbxContent>
              </v:textbox>
            </v:shape>
            <v:shape id="_x0000_s1181" type="#_x0000_t202" alt="" style="position:absolute;left:7932;top:2901;width:1008;height:591;mso-wrap-style:square;v-text-anchor:top" filled="f" strokecolor="#404040" strokeweight=".05692mm">
              <v:textbox inset="0,0,0,0">
                <w:txbxContent>
                  <w:p w14:paraId="0706524F" w14:textId="77777777" w:rsidR="00082337" w:rsidRDefault="00082337">
                    <w:pPr>
                      <w:spacing w:before="8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18905048" w14:textId="77777777" w:rsidR="00082337" w:rsidRDefault="00924CA1">
                    <w:pPr>
                      <w:spacing w:line="252" w:lineRule="auto"/>
                      <w:ind w:left="42" w:hanging="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 surat baik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lewat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atau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fax</w:t>
                    </w:r>
                  </w:p>
                </w:txbxContent>
              </v:textbox>
            </v:shape>
            <v:shape id="_x0000_s1182" type="#_x0000_t202" alt="" style="position:absolute;left:3553;top:1952;width:1008;height:513;mso-wrap-style:square;v-text-anchor:top" filled="f" strokecolor="#404040" strokeweight=".05692mm">
              <v:textbox inset="0,0,0,0">
                <w:txbxContent>
                  <w:p w14:paraId="75915AE3" w14:textId="77777777" w:rsidR="00082337" w:rsidRDefault="00924CA1">
                    <w:pPr>
                      <w:spacing w:before="18" w:line="252" w:lineRule="auto"/>
                      <w:ind w:left="122" w:right="114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pengantar untuk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diproses</w:t>
                    </w:r>
                  </w:p>
                </w:txbxContent>
              </v:textbox>
            </v:shape>
            <v:shape id="_x0000_s1183" type="#_x0000_t202" alt="" style="position:absolute;left:2090;top:1827;width:1008;height:1665;mso-wrap-style:square;v-text-anchor:top" filled="f" strokecolor="#404040" strokeweight=".05694mm">
              <v:textbox inset="0,0,0,0">
                <w:txbxContent>
                  <w:p w14:paraId="3B7E4332" w14:textId="77777777" w:rsidR="00082337" w:rsidRDefault="00924CA1">
                    <w:pPr>
                      <w:spacing w:before="50" w:line="252" w:lineRule="auto"/>
                      <w:ind w:left="47" w:right="4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Melengkapi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memproses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pengantar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penelitian /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untuk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dikirim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instansi /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perusahaan tempat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penelitian/</w:t>
                    </w:r>
                  </w:p>
                  <w:p w14:paraId="75E4A14A" w14:textId="77777777" w:rsidR="00082337" w:rsidRDefault="00924CA1">
                    <w:pPr>
                      <w:spacing w:before="3"/>
                      <w:ind w:left="44" w:right="4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obsrvasi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84" type="#_x0000_t202" alt="" style="position:absolute;left:3553;top:1497;width:1008;height:330;mso-wrap-style:square;v-text-anchor:top" filled="f" strokecolor="#404040" strokeweight=".05692mm">
              <v:textbox inset="0,0,0,0">
                <w:txbxContent>
                  <w:p w14:paraId="7DFEFFBD" w14:textId="77777777" w:rsidR="00082337" w:rsidRDefault="00924CA1">
                    <w:pPr>
                      <w:spacing w:before="79"/>
                      <w:ind w:left="104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Cek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hasil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ketikan</w:t>
                    </w:r>
                  </w:p>
                </w:txbxContent>
              </v:textbox>
            </v:shape>
            <v:shape id="_x0000_s1185" type="#_x0000_t202" alt="" style="position:absolute;left:6488;top:1236;width:1008;height:843;mso-wrap-style:square;v-text-anchor:top" filled="f" strokecolor="#404040" strokeweight=".05692mm">
              <v:textbox inset="0,0,0,0">
                <w:txbxContent>
                  <w:p w14:paraId="0C5D0B08" w14:textId="77777777" w:rsidR="00082337" w:rsidRDefault="00924CA1">
                    <w:pPr>
                      <w:spacing w:before="30" w:line="252" w:lineRule="auto"/>
                      <w:ind w:left="86" w:right="90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menanda-tangani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pengantar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penelitian/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obsrvasi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86" type="#_x0000_t202" alt="" style="position:absolute;left:5025;top:675;width:998;height:688;mso-wrap-style:square;v-text-anchor:top" filled="f" strokecolor="#404040" strokeweight=".05692mm">
              <v:textbox inset="0,0,0,0">
                <w:txbxContent>
                  <w:p w14:paraId="1C363E3B" w14:textId="77777777" w:rsidR="00082337" w:rsidRDefault="00924CA1">
                    <w:pPr>
                      <w:spacing w:before="29" w:line="252" w:lineRule="auto"/>
                      <w:ind w:left="102" w:right="100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data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mahasiswa yang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akan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penelitian/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87" type="#_x0000_t202" alt="" style="position:absolute;left:3553;top:675;width:1008;height:688;mso-wrap-style:square;v-text-anchor:top" filled="f" strokecolor="#404040" strokeweight=".05692mm">
              <v:textbox inset="0,0,0,0">
                <w:txbxContent>
                  <w:p w14:paraId="1ACCD5F2" w14:textId="77777777" w:rsidR="00082337" w:rsidRDefault="00924CA1">
                    <w:pPr>
                      <w:spacing w:before="29" w:line="252" w:lineRule="auto"/>
                      <w:ind w:left="132" w:right="124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 surat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permintaan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pembuatan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pengantar</w:t>
                    </w:r>
                  </w:p>
                </w:txbxContent>
              </v:textbox>
            </v:shape>
            <v:shape id="_x0000_s1188" type="#_x0000_t202" alt="" style="position:absolute;left:2090;top:675;width:1008;height:688;mso-wrap-style:square;v-text-anchor:top" filled="f" strokecolor="#404040" strokeweight=".05692mm">
              <v:textbox inset="0,0,0,0">
                <w:txbxContent>
                  <w:p w14:paraId="71F6CB3A" w14:textId="77777777" w:rsidR="00082337" w:rsidRDefault="00924CA1">
                    <w:pPr>
                      <w:spacing w:before="29" w:line="252" w:lineRule="auto"/>
                      <w:ind w:left="132" w:right="12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Mengetik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pengantar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penelitian/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</w:t>
                    </w:r>
                    <w:r>
                      <w:rPr>
                        <w:rFonts w:ascii="Microsoft Sans Serif"/>
                        <w:spacing w:val="-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 KKL</w:t>
                    </w:r>
                  </w:p>
                </w:txbxContent>
              </v:textbox>
            </v:shape>
            <v:shape id="_x0000_s1189" type="#_x0000_t202" alt="" style="position:absolute;left:7932;top:597;width:1027;height:1007;mso-wrap-style:square;v-text-anchor:top" filled="f" strokecolor="#404040" strokeweight=".05694mm">
              <v:textbox inset="0,0,0,0">
                <w:txbxContent>
                  <w:p w14:paraId="4C75EF87" w14:textId="77777777" w:rsidR="00082337" w:rsidRDefault="00924CA1">
                    <w:pPr>
                      <w:spacing w:before="34" w:line="252" w:lineRule="auto"/>
                      <w:ind w:left="37" w:right="36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Mencari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informasi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perusahaan/instansi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yang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mahasiswa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utk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penelitian/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observasi/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90" type="#_x0000_t202" alt="" style="position:absolute;left:2090;top:6056;width:1008;height:552;mso-wrap-style:square;v-text-anchor:top" filled="f" strokecolor="#404040" strokeweight=".05692mm">
              <v:textbox inset="0,0,0,0">
                <w:txbxContent>
                  <w:p w14:paraId="48175337" w14:textId="77777777" w:rsidR="00082337" w:rsidRDefault="00924CA1">
                    <w:pPr>
                      <w:spacing w:before="37" w:line="235" w:lineRule="auto"/>
                      <w:ind w:left="98" w:right="98" w:firstLine="12"/>
                      <w:jc w:val="both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Mendokumen-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tasikan laporan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akhir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kegiatan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82337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AD5FF" w14:textId="77777777" w:rsidR="00924CA1" w:rsidRDefault="00924CA1">
      <w:r>
        <w:separator/>
      </w:r>
    </w:p>
  </w:endnote>
  <w:endnote w:type="continuationSeparator" w:id="0">
    <w:p w14:paraId="5B288CAF" w14:textId="77777777" w:rsidR="00924CA1" w:rsidRDefault="0092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BB605" w14:textId="77777777" w:rsidR="003E705D" w:rsidRDefault="00924CA1">
    <w:pPr>
      <w:pStyle w:val="BodyText"/>
      <w:spacing w:line="14" w:lineRule="auto"/>
      <w:rPr>
        <w:sz w:val="18"/>
      </w:rPr>
    </w:pPr>
    <w:r>
      <w:rPr>
        <w:noProof/>
      </w:rPr>
      <w:pict w14:anchorId="62AC903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" filled="f" stroked="f">
          <o:lock v:ext="edit" aspectratio="t" verticies="t" text="t" shapetype="t"/>
          <v:textbox inset="0,0,0,0">
            <w:txbxContent>
              <w:p w14:paraId="2B93A710" w14:textId="77777777" w:rsidR="003E705D" w:rsidRDefault="00924CA1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5D174C">
                  <w:rPr>
                    <w:rFonts w:ascii="Times New Roman"/>
                    <w:noProof/>
                    <w:w w:val="103"/>
                    <w:sz w:val="23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A7856" w14:textId="77777777" w:rsidR="00924CA1" w:rsidRDefault="00924CA1">
      <w:r>
        <w:separator/>
      </w:r>
    </w:p>
  </w:footnote>
  <w:footnote w:type="continuationSeparator" w:id="0">
    <w:p w14:paraId="10E28476" w14:textId="77777777" w:rsidR="00924CA1" w:rsidRDefault="0092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1983"/>
    <w:multiLevelType w:val="hybridMultilevel"/>
    <w:tmpl w:val="E36E7F84"/>
    <w:lvl w:ilvl="0" w:tplc="8C1A5E68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4ECA2D0C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6FEC4F5A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3" w:tplc="A94C6696">
      <w:numFmt w:val="bullet"/>
      <w:lvlText w:val="•"/>
      <w:lvlJc w:val="left"/>
      <w:pPr>
        <w:ind w:left="1997" w:hanging="360"/>
      </w:pPr>
      <w:rPr>
        <w:rFonts w:hint="default"/>
        <w:lang w:val="id" w:eastAsia="en-US" w:bidi="ar-SA"/>
      </w:rPr>
    </w:lvl>
    <w:lvl w:ilvl="4" w:tplc="DF50A2F2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5" w:tplc="AFDE53D2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6" w:tplc="FC7A9CAE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7" w:tplc="3BBE6E4E"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8" w:tplc="FFD4EECC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abstractNum w:abstractNumId="1">
    <w:nsid w:val="44AB0451"/>
    <w:multiLevelType w:val="hybridMultilevel"/>
    <w:tmpl w:val="A1D4A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82337"/>
    <w:rsid w:val="00012C13"/>
    <w:rsid w:val="00082337"/>
    <w:rsid w:val="005D174C"/>
    <w:rsid w:val="00924CA1"/>
    <w:rsid w:val="00F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233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527" w:right="137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012C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012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527" w:right="137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012C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012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astra.um.ac.id/wp-content/uploads/2019/05/6.POB-LAYANAN-IZIN-PENELITIAN_OBSERVASI_.pdf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footer" Target="footer1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4" Type="http://schemas.openxmlformats.org/officeDocument/2006/relationships/settings" Target="settings.xml"/><Relationship Id="rId9" Type="http://schemas.openxmlformats.org/officeDocument/2006/relationships/hyperlink" Target="https://sastra.um.ac.id/wp-content/uploads/2019/05/6.POB-LAYANAN-IZIN-PENELITIAN_OBSERVASI_.pdf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pascasarjana</cp:lastModifiedBy>
  <cp:revision>4</cp:revision>
  <dcterms:created xsi:type="dcterms:W3CDTF">2022-06-17T06:39:00Z</dcterms:created>
  <dcterms:modified xsi:type="dcterms:W3CDTF">2022-06-27T01:14:00Z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